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2DF" w:rsidRPr="000C78A9" w:rsidRDefault="00E82035">
      <w:pPr>
        <w:rPr>
          <w:b/>
          <w:sz w:val="28"/>
          <w:szCs w:val="28"/>
        </w:rPr>
      </w:pPr>
      <w:r w:rsidRPr="000C78A9">
        <w:rPr>
          <w:b/>
          <w:sz w:val="28"/>
          <w:szCs w:val="28"/>
        </w:rPr>
        <w:t>MPMS PTSA Meeting Agenda</w:t>
      </w:r>
    </w:p>
    <w:p w:rsidR="000C78A9" w:rsidRDefault="00E35231" w:rsidP="00C95116">
      <w:pPr>
        <w:rPr>
          <w:b/>
          <w:sz w:val="28"/>
          <w:szCs w:val="28"/>
        </w:rPr>
      </w:pPr>
      <w:r>
        <w:rPr>
          <w:b/>
          <w:sz w:val="28"/>
          <w:szCs w:val="28"/>
        </w:rPr>
        <w:t>Nov 8</w:t>
      </w:r>
      <w:r w:rsidR="00E82035" w:rsidRPr="000C78A9">
        <w:rPr>
          <w:b/>
          <w:sz w:val="28"/>
          <w:szCs w:val="28"/>
        </w:rPr>
        <w:t>, 2012</w:t>
      </w:r>
    </w:p>
    <w:p w:rsidR="00C95116" w:rsidRDefault="008A6A81" w:rsidP="00C95116">
      <w:pPr>
        <w:rPr>
          <w:b/>
          <w:sz w:val="28"/>
          <w:szCs w:val="28"/>
        </w:rPr>
      </w:pPr>
      <w:r>
        <w:rPr>
          <w:b/>
          <w:sz w:val="28"/>
          <w:szCs w:val="28"/>
        </w:rPr>
        <w:t>9:30-11:</w:t>
      </w:r>
      <w:r w:rsidR="00C95116" w:rsidRPr="000C78A9">
        <w:rPr>
          <w:b/>
          <w:sz w:val="28"/>
          <w:szCs w:val="28"/>
        </w:rPr>
        <w:t>0</w:t>
      </w:r>
      <w:r>
        <w:rPr>
          <w:b/>
          <w:sz w:val="28"/>
          <w:szCs w:val="28"/>
        </w:rPr>
        <w:t>0</w:t>
      </w:r>
    </w:p>
    <w:p w:rsidR="008A6A81" w:rsidRPr="008A6A81" w:rsidRDefault="008A6A81" w:rsidP="00C95116">
      <w:pPr>
        <w:rPr>
          <w:b/>
        </w:rPr>
      </w:pPr>
    </w:p>
    <w:p w:rsidR="008A6A81" w:rsidRPr="008A6A81" w:rsidRDefault="008A6A81" w:rsidP="00C95116">
      <w:r w:rsidRPr="008A6A81">
        <w:rPr>
          <w:b/>
        </w:rPr>
        <w:t>Attendance:</w:t>
      </w:r>
      <w:r w:rsidRPr="008A6A81">
        <w:t xml:space="preserve"> Mary Baker, Peggy Payne, Amy Hale, Zaria Middleton &amp; Caroline Moore (Student Council), Sharon Smith (Faculty), Seth Parker (SRO), Trudi D’Ambrosio, Colleen Gregg, Liz Welsh, Michelle Hannon</w:t>
      </w:r>
    </w:p>
    <w:p w:rsidR="00E82035" w:rsidRPr="000C78A9" w:rsidRDefault="00E82035"/>
    <w:p w:rsidR="00E82035" w:rsidRPr="000C78A9" w:rsidRDefault="0072079B" w:rsidP="0072079B">
      <w:pPr>
        <w:rPr>
          <w:b/>
        </w:rPr>
      </w:pPr>
      <w:r w:rsidRPr="000C78A9">
        <w:rPr>
          <w:b/>
        </w:rPr>
        <w:t>C</w:t>
      </w:r>
      <w:r w:rsidR="00E82035" w:rsidRPr="000C78A9">
        <w:rPr>
          <w:b/>
        </w:rPr>
        <w:t>all to Order</w:t>
      </w:r>
    </w:p>
    <w:p w:rsidR="00E82035" w:rsidRPr="000C78A9" w:rsidRDefault="006871BF" w:rsidP="0072079B">
      <w:pPr>
        <w:numPr>
          <w:ilvl w:val="0"/>
          <w:numId w:val="13"/>
        </w:numPr>
      </w:pPr>
      <w:r w:rsidRPr="000C78A9">
        <w:t>Minutes Appr</w:t>
      </w:r>
      <w:r w:rsidR="00E82035" w:rsidRPr="000C78A9">
        <w:t>oval</w:t>
      </w:r>
      <w:r w:rsidR="0072079B" w:rsidRPr="000C78A9">
        <w:t xml:space="preserve"> from prior meeting</w:t>
      </w:r>
      <w:r w:rsidR="008A6A81">
        <w:t>. Trudi motioned to approve, Amy seconded the motion.</w:t>
      </w:r>
    </w:p>
    <w:p w:rsidR="00E82035" w:rsidRPr="000C78A9" w:rsidRDefault="00E82035" w:rsidP="0072079B">
      <w:pPr>
        <w:numPr>
          <w:ilvl w:val="0"/>
          <w:numId w:val="13"/>
        </w:numPr>
      </w:pPr>
      <w:r w:rsidRPr="000C78A9">
        <w:t>Attendance</w:t>
      </w:r>
      <w:r w:rsidR="006871BF" w:rsidRPr="000C78A9">
        <w:t xml:space="preserve"> – Please sign sheet at each meeting</w:t>
      </w:r>
    </w:p>
    <w:p w:rsidR="00E82035" w:rsidRPr="000C78A9" w:rsidRDefault="00E82035" w:rsidP="0072079B">
      <w:pPr>
        <w:ind w:left="360"/>
        <w:rPr>
          <w:b/>
        </w:rPr>
      </w:pPr>
    </w:p>
    <w:p w:rsidR="00E82035" w:rsidRPr="000C78A9" w:rsidRDefault="00E82035" w:rsidP="0072079B">
      <w:pPr>
        <w:rPr>
          <w:b/>
        </w:rPr>
      </w:pPr>
      <w:r w:rsidRPr="000C78A9">
        <w:rPr>
          <w:b/>
        </w:rPr>
        <w:t>President’s Welcome and Announcements: Peggy Payne</w:t>
      </w:r>
    </w:p>
    <w:p w:rsidR="00E82035" w:rsidRPr="000C78A9" w:rsidRDefault="00E82035" w:rsidP="0072079B">
      <w:pPr>
        <w:numPr>
          <w:ilvl w:val="0"/>
          <w:numId w:val="12"/>
        </w:numPr>
      </w:pPr>
      <w:r w:rsidRPr="000C78A9">
        <w:t>Old Business</w:t>
      </w:r>
      <w:r w:rsidR="008A6A81">
        <w:t xml:space="preserve"> </w:t>
      </w:r>
    </w:p>
    <w:p w:rsidR="00E82035" w:rsidRDefault="00E82035" w:rsidP="0072079B">
      <w:pPr>
        <w:numPr>
          <w:ilvl w:val="0"/>
          <w:numId w:val="12"/>
        </w:numPr>
      </w:pPr>
      <w:r w:rsidRPr="000C78A9">
        <w:t>New Business</w:t>
      </w:r>
      <w:r w:rsidR="008A6A81">
        <w:t>:</w:t>
      </w:r>
    </w:p>
    <w:p w:rsidR="008A6A81" w:rsidRDefault="008A6A81" w:rsidP="008A6A81">
      <w:pPr>
        <w:numPr>
          <w:ilvl w:val="1"/>
          <w:numId w:val="12"/>
        </w:numPr>
      </w:pPr>
      <w:r>
        <w:t xml:space="preserve">Help Us Help our Kids had first faculty request to post, Susan Hill for Costumes and IPOD. Michelle motioned to approve, Amy seconded the motion. </w:t>
      </w:r>
    </w:p>
    <w:p w:rsidR="008A6A81" w:rsidRDefault="008A6A81" w:rsidP="008A6A81">
      <w:pPr>
        <w:numPr>
          <w:ilvl w:val="1"/>
          <w:numId w:val="12"/>
        </w:numPr>
      </w:pPr>
      <w:r>
        <w:t>Shannon Watson would like PTSA to donate gifts for teacher lunch to use as giveaways. Colleen suggested MPMS PTSA grocery bags, $1.50. All agreed.</w:t>
      </w:r>
    </w:p>
    <w:p w:rsidR="008A6A81" w:rsidRDefault="008A6A81" w:rsidP="008A6A81">
      <w:pPr>
        <w:numPr>
          <w:ilvl w:val="1"/>
          <w:numId w:val="12"/>
        </w:numPr>
      </w:pPr>
      <w:r>
        <w:t>Tutoring program volunteers requested by Mr</w:t>
      </w:r>
      <w:r w:rsidR="00A73A9F">
        <w:t>.</w:t>
      </w:r>
      <w:r>
        <w:t xml:space="preserve"> Smith. 24 weekly volunteers needed for math or reading</w:t>
      </w:r>
      <w:r w:rsidR="00A73A9F">
        <w:t>. PTSA requested more details before organizing volunteers such as will training be provided, will materials be provided, will students goals be provided, etc.</w:t>
      </w:r>
    </w:p>
    <w:p w:rsidR="00A73A9F" w:rsidRPr="00A42E6D" w:rsidRDefault="00A73A9F" w:rsidP="008A6A81">
      <w:pPr>
        <w:numPr>
          <w:ilvl w:val="1"/>
          <w:numId w:val="12"/>
        </w:numPr>
        <w:rPr>
          <w:color w:val="3366FF"/>
        </w:rPr>
      </w:pPr>
      <w:r>
        <w:t>PBIS – Positive Behavior voucher program s</w:t>
      </w:r>
      <w:r w:rsidR="00FF0A4B">
        <w:t xml:space="preserve">tarted, managed by Shantal </w:t>
      </w:r>
      <w:r w:rsidR="00FF0A4B" w:rsidRPr="00FF0A4B">
        <w:rPr>
          <w:color w:val="3366FF"/>
        </w:rPr>
        <w:t>Summerfield</w:t>
      </w:r>
      <w:r>
        <w:t xml:space="preserve">. She has requested PTSA pay $16 for cookies give to students. PTSA recommends Ms </w:t>
      </w:r>
      <w:r w:rsidR="00FF0A4B" w:rsidRPr="00FF0A4B">
        <w:rPr>
          <w:color w:val="3366FF"/>
        </w:rPr>
        <w:t>Summerfield</w:t>
      </w:r>
      <w:r>
        <w:t xml:space="preserve"> apply for an Instructional Grant to pay for incentive items (prizes) for the year to be given to students. PTSA suggests Leopard Spot be used as a place for students to turn in vouchers to receive prize. Also suggested money for this program come from ‘Principal Discretionary fund” line item in PTSA budget. Peggy to talk to Admin</w:t>
      </w:r>
      <w:r w:rsidR="00FF0A4B">
        <w:t>i</w:t>
      </w:r>
      <w:r>
        <w:t>st</w:t>
      </w:r>
      <w:r w:rsidR="00FF0A4B">
        <w:t>r</w:t>
      </w:r>
      <w:r>
        <w:t>ation to let them</w:t>
      </w:r>
      <w:r w:rsidR="00FF0A4B">
        <w:t xml:space="preserve"> know PTSA does not have a</w:t>
      </w:r>
      <w:r>
        <w:t xml:space="preserve"> budget </w:t>
      </w:r>
      <w:r w:rsidR="00FF0A4B">
        <w:t xml:space="preserve"> </w:t>
      </w:r>
      <w:r w:rsidR="00FF0A4B" w:rsidRPr="00FF0A4B">
        <w:rPr>
          <w:color w:val="3366FF"/>
        </w:rPr>
        <w:t>for unlimited amount</w:t>
      </w:r>
      <w:r w:rsidR="00A42E6D">
        <w:rPr>
          <w:color w:val="3366FF"/>
        </w:rPr>
        <w:t xml:space="preserve"> of money</w:t>
      </w:r>
      <w:r w:rsidR="00FF0A4B">
        <w:t xml:space="preserve"> </w:t>
      </w:r>
      <w:r>
        <w:t xml:space="preserve">to pay for this program this year. </w:t>
      </w:r>
      <w:r w:rsidR="00A42E6D">
        <w:rPr>
          <w:color w:val="3366FF"/>
        </w:rPr>
        <w:t xml:space="preserve">There needs to be a cap on the amount of money given. </w:t>
      </w:r>
      <w:r>
        <w:t>If the program grows an</w:t>
      </w:r>
      <w:r w:rsidR="00FF0A4B">
        <w:t xml:space="preserve">d PTSA </w:t>
      </w:r>
      <w:r w:rsidR="00FF0A4B" w:rsidRPr="00FF0A4B">
        <w:rPr>
          <w:color w:val="3366FF"/>
        </w:rPr>
        <w:t>chooses to fully</w:t>
      </w:r>
      <w:r w:rsidR="00A42E6D">
        <w:t xml:space="preserve"> </w:t>
      </w:r>
      <w:r w:rsidR="00A42E6D" w:rsidRPr="00A42E6D">
        <w:rPr>
          <w:color w:val="3366FF"/>
        </w:rPr>
        <w:t>fund it, the PTSA</w:t>
      </w:r>
      <w:r w:rsidR="00FF0A4B" w:rsidRPr="00A42E6D">
        <w:rPr>
          <w:color w:val="3366FF"/>
        </w:rPr>
        <w:t xml:space="preserve"> can </w:t>
      </w:r>
      <w:r w:rsidR="00A42E6D" w:rsidRPr="00A42E6D">
        <w:rPr>
          <w:color w:val="3366FF"/>
        </w:rPr>
        <w:t xml:space="preserve">then add it to </w:t>
      </w:r>
      <w:r w:rsidRPr="00A42E6D">
        <w:rPr>
          <w:color w:val="3366FF"/>
        </w:rPr>
        <w:t xml:space="preserve">next years budget as a line item. </w:t>
      </w:r>
    </w:p>
    <w:p w:rsidR="008A6A81" w:rsidRPr="000C78A9" w:rsidRDefault="008A6A81" w:rsidP="008A6A81">
      <w:pPr>
        <w:ind w:left="1440"/>
      </w:pPr>
    </w:p>
    <w:p w:rsidR="00E82035" w:rsidRPr="000C78A9" w:rsidRDefault="00E82035" w:rsidP="0072079B">
      <w:pPr>
        <w:ind w:left="360"/>
        <w:rPr>
          <w:b/>
        </w:rPr>
      </w:pPr>
    </w:p>
    <w:p w:rsidR="00E82035" w:rsidRPr="000C78A9" w:rsidRDefault="00E82035" w:rsidP="00C95116">
      <w:pPr>
        <w:rPr>
          <w:b/>
        </w:rPr>
      </w:pPr>
      <w:r w:rsidRPr="000C78A9">
        <w:rPr>
          <w:b/>
        </w:rPr>
        <w:t>Parents, Students and Teachers/Faculty</w:t>
      </w:r>
      <w:r w:rsidR="0072079B" w:rsidRPr="000C78A9">
        <w:rPr>
          <w:b/>
        </w:rPr>
        <w:t xml:space="preserve"> Feedback</w:t>
      </w:r>
    </w:p>
    <w:p w:rsidR="00E82035" w:rsidRPr="000C78A9" w:rsidRDefault="007A329B" w:rsidP="0072079B">
      <w:pPr>
        <w:numPr>
          <w:ilvl w:val="0"/>
          <w:numId w:val="14"/>
        </w:numPr>
      </w:pPr>
      <w:r w:rsidRPr="000C78A9">
        <w:t xml:space="preserve">Parents: </w:t>
      </w:r>
      <w:r w:rsidR="00500E4A">
        <w:t xml:space="preserve">Feedback, </w:t>
      </w:r>
      <w:r w:rsidR="00C95116" w:rsidRPr="000C78A9">
        <w:t>Comments and Concerns</w:t>
      </w:r>
    </w:p>
    <w:p w:rsidR="00A73A9F" w:rsidRDefault="007A329B" w:rsidP="00A73A9F">
      <w:pPr>
        <w:numPr>
          <w:ilvl w:val="0"/>
          <w:numId w:val="14"/>
        </w:numPr>
      </w:pPr>
      <w:r w:rsidRPr="000C78A9">
        <w:t>Faculty:</w:t>
      </w:r>
      <w:r w:rsidR="00500E4A">
        <w:t xml:space="preserve"> </w:t>
      </w:r>
      <w:r w:rsidRPr="000C78A9">
        <w:t>Comments</w:t>
      </w:r>
      <w:r w:rsidR="00C95116" w:rsidRPr="000C78A9">
        <w:t xml:space="preserve"> and Concerns</w:t>
      </w:r>
    </w:p>
    <w:p w:rsidR="00A73A9F" w:rsidRDefault="00A73A9F" w:rsidP="002373F8">
      <w:pPr>
        <w:numPr>
          <w:ilvl w:val="1"/>
          <w:numId w:val="14"/>
        </w:numPr>
      </w:pPr>
      <w:r>
        <w:t>Sharon Smith (Business Alliance: Faculty seems appreciative of PTSA efforts. Ms Smith needs speakers. Ms Smith needs a PTSA rep for the Business Alliance meetings (meet quarterly)</w:t>
      </w:r>
      <w:r w:rsidR="002373F8">
        <w:t xml:space="preserve">. Business Allinace does </w:t>
      </w:r>
      <w:r w:rsidR="002373F8">
        <w:lastRenderedPageBreak/>
        <w:t xml:space="preserve">Mock trial club, Career Day, Engineer Day and Truck Fair. Trudi to write up job description for a PTSA volunteer. PTSA to recruit volunteer. </w:t>
      </w:r>
      <w:r>
        <w:t xml:space="preserve"> </w:t>
      </w:r>
    </w:p>
    <w:p w:rsidR="002373F8" w:rsidRPr="000C78A9" w:rsidRDefault="002373F8" w:rsidP="002373F8">
      <w:pPr>
        <w:numPr>
          <w:ilvl w:val="1"/>
          <w:numId w:val="14"/>
        </w:numPr>
      </w:pPr>
      <w:r>
        <w:t>Seth Parker (Student Resource Officer): Sugg</w:t>
      </w:r>
      <w:r w:rsidR="00D876E0">
        <w:t>e</w:t>
      </w:r>
      <w:r>
        <w:t>sted PTSA look at The Youth Alliance for dynamic programs and presentations on all different topics (ex. Bullying). Amy Hale to look into attending program at David Drive</w:t>
      </w:r>
      <w:r w:rsidR="00D876E0">
        <w:t xml:space="preserve"> MS</w:t>
      </w:r>
      <w:r>
        <w:t xml:space="preserve"> </w:t>
      </w:r>
      <w:r w:rsidR="00D876E0">
        <w:t xml:space="preserve">or Green Hope HS </w:t>
      </w:r>
      <w:r>
        <w:t>next week. Zaria Middleton (Student Council) will look into Educational Leave request to also attend.</w:t>
      </w:r>
    </w:p>
    <w:p w:rsidR="007A329B" w:rsidRDefault="00E35231" w:rsidP="0072079B">
      <w:pPr>
        <w:numPr>
          <w:ilvl w:val="0"/>
          <w:numId w:val="14"/>
        </w:numPr>
      </w:pPr>
      <w:r>
        <w:t>Students:</w:t>
      </w:r>
      <w:r w:rsidR="00C95116" w:rsidRPr="000C78A9">
        <w:t xml:space="preserve"> Comments and Concerns</w:t>
      </w:r>
    </w:p>
    <w:p w:rsidR="002373F8" w:rsidRPr="000C78A9" w:rsidRDefault="002373F8" w:rsidP="002373F8">
      <w:pPr>
        <w:numPr>
          <w:ilvl w:val="1"/>
          <w:numId w:val="14"/>
        </w:numPr>
      </w:pPr>
      <w:r>
        <w:t>Zaria Middleton and Caroline Moore recommend Leopard Spot be better advertised with posters and in a running weekly announcement by Mr. Smith or by a student. Zaria to make 10 posters for Leopard Spot by end of next week (11/16)</w:t>
      </w:r>
    </w:p>
    <w:p w:rsidR="0072079B" w:rsidRPr="000C78A9" w:rsidRDefault="0072079B" w:rsidP="0072079B">
      <w:pPr>
        <w:rPr>
          <w:b/>
        </w:rPr>
      </w:pPr>
    </w:p>
    <w:p w:rsidR="00C95116" w:rsidRPr="000C78A9" w:rsidRDefault="00C95116" w:rsidP="00C95116">
      <w:pPr>
        <w:rPr>
          <w:b/>
        </w:rPr>
      </w:pPr>
      <w:r w:rsidRPr="000C78A9">
        <w:rPr>
          <w:b/>
        </w:rPr>
        <w:t>Principal’s Comments: Mr. Smith</w:t>
      </w:r>
    </w:p>
    <w:p w:rsidR="00C95116" w:rsidRPr="000C78A9" w:rsidRDefault="00C95116" w:rsidP="0072079B">
      <w:pPr>
        <w:rPr>
          <w:b/>
        </w:rPr>
      </w:pPr>
    </w:p>
    <w:p w:rsidR="00E82035" w:rsidRPr="000C78A9" w:rsidRDefault="00E82035" w:rsidP="0072079B">
      <w:pPr>
        <w:rPr>
          <w:b/>
        </w:rPr>
      </w:pPr>
      <w:r w:rsidRPr="000C78A9">
        <w:rPr>
          <w:b/>
        </w:rPr>
        <w:t>Treasurer’s Report: Mary Baker</w:t>
      </w:r>
    </w:p>
    <w:p w:rsidR="00C95116" w:rsidRDefault="00E35231" w:rsidP="0072079B">
      <w:pPr>
        <w:numPr>
          <w:ilvl w:val="0"/>
          <w:numId w:val="15"/>
        </w:numPr>
      </w:pPr>
      <w:r>
        <w:t>October</w:t>
      </w:r>
      <w:r w:rsidR="00C95116" w:rsidRPr="000C78A9">
        <w:t xml:space="preserve"> Financials</w:t>
      </w:r>
    </w:p>
    <w:p w:rsidR="002373F8" w:rsidRPr="000C78A9" w:rsidRDefault="002373F8" w:rsidP="0072079B">
      <w:pPr>
        <w:numPr>
          <w:ilvl w:val="0"/>
          <w:numId w:val="15"/>
        </w:numPr>
      </w:pPr>
      <w:r>
        <w:t xml:space="preserve">Sent membership dues </w:t>
      </w:r>
      <w:r w:rsidR="00D876E0">
        <w:t>to NPTA. Spirit Wear invoice to be</w:t>
      </w:r>
      <w:r>
        <w:t xml:space="preserve"> paid.</w:t>
      </w:r>
    </w:p>
    <w:p w:rsidR="00500E4A" w:rsidRDefault="00500E4A" w:rsidP="00DA59F1">
      <w:pPr>
        <w:rPr>
          <w:b/>
        </w:rPr>
      </w:pPr>
    </w:p>
    <w:p w:rsidR="00500E4A" w:rsidRPr="000C78A9" w:rsidRDefault="00500E4A" w:rsidP="00DA59F1">
      <w:pPr>
        <w:rPr>
          <w:color w:val="984806"/>
        </w:rPr>
      </w:pPr>
      <w:r>
        <w:rPr>
          <w:b/>
        </w:rPr>
        <w:t>WAYS and MEANS – Colleen Gregg</w:t>
      </w:r>
    </w:p>
    <w:p w:rsidR="00E35231" w:rsidRDefault="00500E4A" w:rsidP="0072079B">
      <w:pPr>
        <w:pStyle w:val="ColorfulList-Accent1"/>
        <w:numPr>
          <w:ilvl w:val="0"/>
          <w:numId w:val="16"/>
        </w:numPr>
      </w:pPr>
      <w:r>
        <w:t>Spirit Wear</w:t>
      </w:r>
      <w:r w:rsidRPr="000C78A9">
        <w:t xml:space="preserve">– </w:t>
      </w:r>
      <w:r w:rsidR="00E35231">
        <w:t>Holiday orders due Nov 16</w:t>
      </w:r>
      <w:r w:rsidR="00D876E0">
        <w:t>. Hurricane affected vendor for our spirit wear order. Remove spirit wear from newsletter this week (Trudi). Colleen and Carissa to talk more to vendor regarding specific delays.</w:t>
      </w:r>
    </w:p>
    <w:p w:rsidR="00C745E1" w:rsidRPr="000C78A9" w:rsidRDefault="00086D7C" w:rsidP="0072079B">
      <w:pPr>
        <w:pStyle w:val="ColorfulList-Accent1"/>
        <w:numPr>
          <w:ilvl w:val="0"/>
          <w:numId w:val="16"/>
        </w:numPr>
      </w:pPr>
      <w:r w:rsidRPr="000C78A9">
        <w:t>Leopard Spot</w:t>
      </w:r>
      <w:r w:rsidR="00FF0A4B">
        <w:t xml:space="preserve">- </w:t>
      </w:r>
      <w:r w:rsidR="00FF0A4B" w:rsidRPr="00FC3A17">
        <w:rPr>
          <w:color w:val="3366FF"/>
        </w:rPr>
        <w:t>Minde</w:t>
      </w:r>
      <w:r w:rsidR="00500E4A">
        <w:t xml:space="preserve">; </w:t>
      </w:r>
      <w:r w:rsidR="00E35231">
        <w:t>Students work Nov 7, Update</w:t>
      </w:r>
      <w:r w:rsidR="00D876E0">
        <w:t>: per Colleen, placed order for more merchandise (school supplies)</w:t>
      </w:r>
    </w:p>
    <w:p w:rsidR="00086D7C" w:rsidRPr="00D876E0" w:rsidRDefault="00086D7C" w:rsidP="0072079B">
      <w:pPr>
        <w:numPr>
          <w:ilvl w:val="0"/>
          <w:numId w:val="16"/>
        </w:numPr>
        <w:rPr>
          <w:strike/>
        </w:rPr>
      </w:pPr>
      <w:r w:rsidRPr="00D876E0">
        <w:rPr>
          <w:strike/>
        </w:rPr>
        <w:t>Fall Fundraiser – Jeri Hasund</w:t>
      </w:r>
      <w:r w:rsidR="00C95116" w:rsidRPr="00D876E0">
        <w:rPr>
          <w:strike/>
        </w:rPr>
        <w:t>, Update</w:t>
      </w:r>
    </w:p>
    <w:p w:rsidR="00086D7C" w:rsidRPr="000C78A9" w:rsidRDefault="008067BD" w:rsidP="0072079B">
      <w:pPr>
        <w:numPr>
          <w:ilvl w:val="0"/>
          <w:numId w:val="16"/>
        </w:numPr>
      </w:pPr>
      <w:r>
        <w:t xml:space="preserve">Spring Fundraiser/Mills Madness - </w:t>
      </w:r>
      <w:r w:rsidR="00C95116" w:rsidRPr="000C78A9">
        <w:t>Jeri Hasund, Update</w:t>
      </w:r>
      <w:r w:rsidR="00D876E0">
        <w:t>: Per Colleen and Peggy, date will be March 1 for Mills Madness, a Student/ Basketball game, basket raffle. Mention of more activities for all students such as Jazz Band, Art Display, activities for younger children like face painting, have stations, start earlier to allow for more activit</w:t>
      </w:r>
      <w:r w:rsidR="00FC3A17">
        <w:t>i</w:t>
      </w:r>
      <w:r w:rsidR="00D876E0">
        <w:t>es (6:00 PM)</w:t>
      </w:r>
    </w:p>
    <w:p w:rsidR="00086D7C" w:rsidRPr="000C78A9" w:rsidRDefault="00086D7C" w:rsidP="0072079B">
      <w:pPr>
        <w:numPr>
          <w:ilvl w:val="0"/>
          <w:numId w:val="16"/>
        </w:numPr>
      </w:pPr>
      <w:r w:rsidRPr="000C78A9">
        <w:t>Membership – Liz Welsch</w:t>
      </w:r>
      <w:r w:rsidR="0072079B" w:rsidRPr="000C78A9">
        <w:t>; Membership numbers to date</w:t>
      </w:r>
      <w:r w:rsidR="00D876E0">
        <w:t xml:space="preserve"> found in Oct financials</w:t>
      </w:r>
      <w:r w:rsidR="00E35231">
        <w:t>, Memberships cards given out to homerooms</w:t>
      </w:r>
    </w:p>
    <w:p w:rsidR="00086D7C" w:rsidRPr="000C78A9" w:rsidRDefault="00086D7C" w:rsidP="0072079B">
      <w:pPr>
        <w:numPr>
          <w:ilvl w:val="0"/>
          <w:numId w:val="16"/>
        </w:numPr>
      </w:pPr>
      <w:r w:rsidRPr="000C78A9">
        <w:t>Vendor Fundraiser – Wendy Holladay</w:t>
      </w:r>
      <w:r w:rsidR="00C95116" w:rsidRPr="000C78A9">
        <w:t xml:space="preserve">, </w:t>
      </w:r>
      <w:r w:rsidR="00500E4A">
        <w:t xml:space="preserve">Box Top Friday, Target, Food Lion, Harris Teeter, </w:t>
      </w:r>
      <w:r w:rsidR="00C95116" w:rsidRPr="000C78A9">
        <w:t>Update</w:t>
      </w:r>
      <w:r w:rsidR="00500E4A">
        <w:t>s</w:t>
      </w:r>
      <w:r w:rsidR="00D876E0">
        <w:t>: per Colleen, PTSA suggestion to ease off Box tops (next shipment off to Box Tops for payment is in March). No definitive answer. Continue as is.</w:t>
      </w:r>
    </w:p>
    <w:p w:rsidR="00AD6729" w:rsidRPr="00D876E0" w:rsidRDefault="00500E4A" w:rsidP="0072079B">
      <w:pPr>
        <w:numPr>
          <w:ilvl w:val="0"/>
          <w:numId w:val="16"/>
        </w:numPr>
        <w:rPr>
          <w:b/>
        </w:rPr>
      </w:pPr>
      <w:r>
        <w:t xml:space="preserve">Spirit Nights &amp; </w:t>
      </w:r>
      <w:r w:rsidR="00AD6729" w:rsidRPr="000C78A9">
        <w:t>Restaurant Fundraisers– Don Rosenbaum</w:t>
      </w:r>
      <w:r>
        <w:t xml:space="preserve">, </w:t>
      </w:r>
      <w:r w:rsidR="00D876E0">
        <w:t xml:space="preserve">McDonalds </w:t>
      </w:r>
      <w:r w:rsidR="00D876E0" w:rsidRPr="00D876E0">
        <w:rPr>
          <w:b/>
        </w:rPr>
        <w:t>Nov 13</w:t>
      </w:r>
    </w:p>
    <w:p w:rsidR="00290AA4" w:rsidRPr="000C78A9" w:rsidRDefault="00290AA4" w:rsidP="00D34D94">
      <w:pPr>
        <w:ind w:left="360"/>
      </w:pPr>
    </w:p>
    <w:p w:rsidR="00651972" w:rsidRDefault="00500E4A" w:rsidP="00651972">
      <w:pPr>
        <w:ind w:left="360"/>
        <w:rPr>
          <w:b/>
        </w:rPr>
      </w:pPr>
      <w:r>
        <w:rPr>
          <w:b/>
        </w:rPr>
        <w:t>PROGRAMS – Amy Hale</w:t>
      </w:r>
    </w:p>
    <w:p w:rsidR="00500E4A" w:rsidRDefault="00500E4A" w:rsidP="00D876E0">
      <w:pPr>
        <w:numPr>
          <w:ilvl w:val="0"/>
          <w:numId w:val="16"/>
        </w:numPr>
      </w:pPr>
      <w:r w:rsidRPr="000C78A9">
        <w:t>Student Enrichment – Stacy Ramos</w:t>
      </w:r>
      <w:r>
        <w:t xml:space="preserve"> Update</w:t>
      </w:r>
      <w:r w:rsidR="00D876E0">
        <w:t xml:space="preserve">: Per Amy, </w:t>
      </w:r>
      <w:r w:rsidR="00D34D94">
        <w:t>Symphony (tentative date is Dec. 14</w:t>
      </w:r>
      <w:r w:rsidR="00D34D94" w:rsidRPr="00752ED2">
        <w:rPr>
          <w:vertAlign w:val="superscript"/>
        </w:rPr>
        <w:t>th</w:t>
      </w:r>
      <w:r w:rsidR="00D34D94">
        <w:t>) and Mad Science (tentative date is April 26</w:t>
      </w:r>
      <w:r w:rsidR="00D34D94" w:rsidRPr="00752ED2">
        <w:rPr>
          <w:vertAlign w:val="superscript"/>
        </w:rPr>
        <w:t>th</w:t>
      </w:r>
      <w:r w:rsidR="00D34D94">
        <w:t>) through United Arts.</w:t>
      </w:r>
    </w:p>
    <w:p w:rsidR="00651972" w:rsidRPr="000C78A9" w:rsidRDefault="00651972" w:rsidP="00500E4A">
      <w:pPr>
        <w:numPr>
          <w:ilvl w:val="0"/>
          <w:numId w:val="16"/>
        </w:numPr>
      </w:pPr>
      <w:r>
        <w:t xml:space="preserve">Club Fair – </w:t>
      </w:r>
      <w:r w:rsidR="00E35231">
        <w:t>finished, plan in Spring for early Fall Club Fair possibly during “Meet the Teacherr”</w:t>
      </w:r>
    </w:p>
    <w:p w:rsidR="00AD6729" w:rsidRPr="000C78A9" w:rsidRDefault="00AD6729" w:rsidP="0072079B">
      <w:pPr>
        <w:numPr>
          <w:ilvl w:val="0"/>
          <w:numId w:val="16"/>
        </w:numPr>
      </w:pPr>
      <w:r w:rsidRPr="000C78A9">
        <w:t>Reflections – Mary McCabe</w:t>
      </w:r>
      <w:r w:rsidR="0072079B" w:rsidRPr="000C78A9">
        <w:t xml:space="preserve">; </w:t>
      </w:r>
      <w:r w:rsidR="00D876E0">
        <w:t xml:space="preserve">Per Amy: </w:t>
      </w:r>
      <w:r w:rsidR="00E35231">
        <w:t>lots of student interest</w:t>
      </w:r>
      <w:r w:rsidR="00D34D94">
        <w:t xml:space="preserve">.  Science teachers are encouraging students to participate in hopes of one science class per grade </w:t>
      </w:r>
      <w:r w:rsidR="00D34D94">
        <w:lastRenderedPageBreak/>
        <w:t xml:space="preserve">winning the Dry Ice Storm workshop in the spring.  Mary McCabe has sent previous winners to Mr. Smith to showcase each morning during announcements.  We will </w:t>
      </w:r>
      <w:r w:rsidR="00FC3A17">
        <w:t xml:space="preserve">be </w:t>
      </w:r>
      <w:r w:rsidR="00D34D94">
        <w:t>hanging posters in each science classroom to track the entries.</w:t>
      </w:r>
      <w:r w:rsidR="00E35231">
        <w:t xml:space="preserve"> Looking for room for judging.</w:t>
      </w:r>
    </w:p>
    <w:p w:rsidR="00AD6729" w:rsidRDefault="00AD6729" w:rsidP="0072079B">
      <w:pPr>
        <w:numPr>
          <w:ilvl w:val="0"/>
          <w:numId w:val="16"/>
        </w:numPr>
      </w:pPr>
      <w:r w:rsidRPr="000C78A9">
        <w:t>Teacher/Staff Appreciation – Jenae Bethers</w:t>
      </w:r>
      <w:r w:rsidR="0072079B" w:rsidRPr="000C78A9">
        <w:t>;</w:t>
      </w:r>
      <w:r w:rsidR="00E35231">
        <w:t xml:space="preserve"> </w:t>
      </w:r>
      <w:r w:rsidR="00D34D94">
        <w:t xml:space="preserve">Next treat </w:t>
      </w:r>
      <w:r w:rsidR="00C95116" w:rsidRPr="000C78A9">
        <w:t xml:space="preserve">and </w:t>
      </w:r>
      <w:r w:rsidR="0072079B" w:rsidRPr="000C78A9">
        <w:t>Dates</w:t>
      </w:r>
      <w:r w:rsidR="00236D7E">
        <w:t>, no updates</w:t>
      </w:r>
    </w:p>
    <w:p w:rsidR="00D34D94" w:rsidRDefault="00D34D94" w:rsidP="00D34D94">
      <w:pPr>
        <w:numPr>
          <w:ilvl w:val="0"/>
          <w:numId w:val="16"/>
        </w:numPr>
      </w:pPr>
      <w:r>
        <w:t xml:space="preserve">Kids Vote </w:t>
      </w:r>
      <w:r w:rsidR="00E35231">
        <w:t>–</w:t>
      </w:r>
      <w:r w:rsidRPr="00D34D94">
        <w:t xml:space="preserve"> </w:t>
      </w:r>
      <w:r w:rsidR="00E35231">
        <w:t xml:space="preserve">Amy Hale; finished, successful event. </w:t>
      </w:r>
      <w:r w:rsidR="00236D7E">
        <w:t>Comment for next year, have SS teachers more informed about Kids Vote. Kids vote goes through IRT, not PTSA.</w:t>
      </w:r>
    </w:p>
    <w:p w:rsidR="00D34D94" w:rsidRDefault="00D34D94" w:rsidP="00D34D94">
      <w:pPr>
        <w:numPr>
          <w:ilvl w:val="0"/>
          <w:numId w:val="16"/>
        </w:numPr>
      </w:pPr>
      <w:r>
        <w:t xml:space="preserve">Community Service - Food Drive?  Do we want to sponsor a food drive the week of Thanksgiving for a local food bank?  Is this a program that a club wants to sponsor?  </w:t>
      </w:r>
      <w:r w:rsidR="00236D7E">
        <w:t>No for PTSA food drive, 6</w:t>
      </w:r>
      <w:r w:rsidR="00236D7E" w:rsidRPr="00236D7E">
        <w:rPr>
          <w:vertAlign w:val="superscript"/>
        </w:rPr>
        <w:t>th</w:t>
      </w:r>
      <w:r w:rsidR="00236D7E">
        <w:t xml:space="preserve"> grade is doing a food drive</w:t>
      </w:r>
    </w:p>
    <w:p w:rsidR="00D34D94" w:rsidRDefault="00D34D94" w:rsidP="00D34D94">
      <w:pPr>
        <w:numPr>
          <w:ilvl w:val="0"/>
          <w:numId w:val="16"/>
        </w:numPr>
      </w:pPr>
      <w:r w:rsidRPr="000C78A9">
        <w:t>8</w:t>
      </w:r>
      <w:r w:rsidRPr="000C78A9">
        <w:rPr>
          <w:vertAlign w:val="superscript"/>
        </w:rPr>
        <w:t>th</w:t>
      </w:r>
      <w:r w:rsidRPr="000C78A9">
        <w:t xml:space="preserve"> Grade Events – Trudi D’Ambrisio</w:t>
      </w:r>
      <w:r w:rsidR="00E35231">
        <w:t>; T-shirt design selected. Pay 8</w:t>
      </w:r>
      <w:r w:rsidR="00E35231" w:rsidRPr="00E35231">
        <w:rPr>
          <w:vertAlign w:val="superscript"/>
        </w:rPr>
        <w:t>th</w:t>
      </w:r>
      <w:r w:rsidR="00E35231">
        <w:t xml:space="preserve"> grade costs early and get free t-shirt, otherwise $10</w:t>
      </w:r>
      <w:r w:rsidR="00236D7E">
        <w:t>. Honor Roll breakfast Nov 9, 7:00 am for volunteers, kids come at 7:45</w:t>
      </w:r>
    </w:p>
    <w:p w:rsidR="00236D7E" w:rsidRDefault="00236D7E" w:rsidP="00236D7E">
      <w:pPr>
        <w:numPr>
          <w:ilvl w:val="0"/>
          <w:numId w:val="16"/>
        </w:numPr>
      </w:pPr>
      <w:r w:rsidRPr="000C78A9">
        <w:t>Media Center – Melissa Bond</w:t>
      </w:r>
      <w:r>
        <w:t>;</w:t>
      </w:r>
      <w:r w:rsidRPr="000C78A9">
        <w:t xml:space="preserve"> Update</w:t>
      </w:r>
      <w:r>
        <w:t>. No updates.</w:t>
      </w:r>
    </w:p>
    <w:p w:rsidR="00290AA4" w:rsidRDefault="00290AA4" w:rsidP="00D34D94"/>
    <w:p w:rsidR="00500E4A" w:rsidRDefault="00500E4A" w:rsidP="00500E4A">
      <w:pPr>
        <w:ind w:left="360"/>
        <w:rPr>
          <w:b/>
        </w:rPr>
      </w:pPr>
      <w:r w:rsidRPr="00500E4A">
        <w:rPr>
          <w:b/>
        </w:rPr>
        <w:t>COMMUNICATIONS – Trudi D’Ambrosio</w:t>
      </w:r>
    </w:p>
    <w:p w:rsidR="00500E4A" w:rsidRPr="000C78A9" w:rsidRDefault="00500E4A" w:rsidP="00500E4A">
      <w:pPr>
        <w:numPr>
          <w:ilvl w:val="0"/>
          <w:numId w:val="16"/>
        </w:numPr>
      </w:pPr>
      <w:r w:rsidRPr="000C78A9">
        <w:t>Dire</w:t>
      </w:r>
      <w:r w:rsidR="00236D7E">
        <w:t xml:space="preserve">ctory – Jan Curran. </w:t>
      </w:r>
      <w:r w:rsidRPr="000C78A9">
        <w:t>U</w:t>
      </w:r>
      <w:r>
        <w:t>pdate</w:t>
      </w:r>
      <w:r w:rsidR="00236D7E">
        <w:t>: Per Trudi, Directory is up and running online.</w:t>
      </w:r>
    </w:p>
    <w:p w:rsidR="00500E4A" w:rsidRPr="000C78A9" w:rsidRDefault="00500E4A" w:rsidP="00500E4A">
      <w:pPr>
        <w:numPr>
          <w:ilvl w:val="0"/>
          <w:numId w:val="16"/>
        </w:numPr>
      </w:pPr>
      <w:r w:rsidRPr="000C78A9">
        <w:t>Communications/Website –</w:t>
      </w:r>
      <w:r>
        <w:t xml:space="preserve"> </w:t>
      </w:r>
      <w:r w:rsidRPr="000C78A9">
        <w:t>Don Fick and Tracy Willis</w:t>
      </w:r>
      <w:r>
        <w:t xml:space="preserve"> Launch of updated website</w:t>
      </w:r>
      <w:r w:rsidR="00236D7E">
        <w:t xml:space="preserve"> with new drop down menu.</w:t>
      </w:r>
    </w:p>
    <w:p w:rsidR="00500E4A" w:rsidRDefault="00500E4A" w:rsidP="00500E4A">
      <w:pPr>
        <w:numPr>
          <w:ilvl w:val="0"/>
          <w:numId w:val="16"/>
        </w:numPr>
      </w:pPr>
      <w:r w:rsidRPr="000C78A9">
        <w:t>Volunteers – Sandy Collins</w:t>
      </w:r>
      <w:r w:rsidR="00E35231">
        <w:t>; Up</w:t>
      </w:r>
      <w:r w:rsidRPr="000C78A9">
        <w:t>date</w:t>
      </w:r>
      <w:r w:rsidR="00236D7E">
        <w:t xml:space="preserve">, per Trudi, sign up genius appears to be working. Low volunteering for proctoring. Mention that the year round school of siblings can prevent parents from being able to volunteer during the day at certain times of the year. PTSA can ask for volunteers as needed but parents may not be able or willing. </w:t>
      </w:r>
    </w:p>
    <w:p w:rsidR="00500E4A" w:rsidRPr="00500E4A" w:rsidRDefault="00500E4A" w:rsidP="00500E4A">
      <w:pPr>
        <w:numPr>
          <w:ilvl w:val="0"/>
          <w:numId w:val="16"/>
        </w:numPr>
      </w:pPr>
      <w:r w:rsidRPr="000C78A9">
        <w:t>Hospitality – Jennifer Tuttle</w:t>
      </w:r>
      <w:r w:rsidR="00E35231">
        <w:t xml:space="preserve">; </w:t>
      </w:r>
      <w:r>
        <w:t>Update</w:t>
      </w:r>
      <w:r w:rsidR="00236D7E">
        <w:t>, no update.</w:t>
      </w:r>
    </w:p>
    <w:p w:rsidR="00500E4A" w:rsidRDefault="00500E4A" w:rsidP="00500E4A"/>
    <w:p w:rsidR="00500E4A" w:rsidRPr="00500E4A" w:rsidRDefault="00500E4A" w:rsidP="00500E4A">
      <w:pPr>
        <w:rPr>
          <w:b/>
        </w:rPr>
      </w:pPr>
      <w:r w:rsidRPr="00500E4A">
        <w:rPr>
          <w:b/>
        </w:rPr>
        <w:t>MISC</w:t>
      </w:r>
    </w:p>
    <w:p w:rsidR="00236D7E" w:rsidRPr="00500E4A" w:rsidRDefault="00AD6729" w:rsidP="00236D7E">
      <w:pPr>
        <w:numPr>
          <w:ilvl w:val="0"/>
          <w:numId w:val="16"/>
        </w:numPr>
      </w:pPr>
      <w:r w:rsidRPr="000C78A9">
        <w:t>BAC – Peggy Payne</w:t>
      </w:r>
      <w:r w:rsidR="000C78A9" w:rsidRPr="000C78A9">
        <w:t>, Update</w:t>
      </w:r>
      <w:r w:rsidR="00236D7E">
        <w:t>.</w:t>
      </w:r>
      <w:r w:rsidR="00236D7E" w:rsidRPr="00236D7E">
        <w:t xml:space="preserve"> </w:t>
      </w:r>
      <w:r w:rsidR="00236D7E">
        <w:t>no update.</w:t>
      </w:r>
    </w:p>
    <w:p w:rsidR="00AD6729" w:rsidRDefault="00AD6729" w:rsidP="0072079B">
      <w:pPr>
        <w:numPr>
          <w:ilvl w:val="0"/>
          <w:numId w:val="16"/>
        </w:numPr>
      </w:pPr>
    </w:p>
    <w:p w:rsidR="00236D7E" w:rsidRPr="00500E4A" w:rsidRDefault="00D34D94" w:rsidP="00236D7E">
      <w:pPr>
        <w:numPr>
          <w:ilvl w:val="0"/>
          <w:numId w:val="16"/>
        </w:numPr>
      </w:pPr>
      <w:r w:rsidRPr="000C78A9">
        <w:t>Special Education Inclusion – Julie Lanning, Update</w:t>
      </w:r>
      <w:r w:rsidR="00236D7E">
        <w:t>.</w:t>
      </w:r>
      <w:r w:rsidR="00236D7E" w:rsidRPr="00236D7E">
        <w:t xml:space="preserve"> </w:t>
      </w:r>
      <w:r w:rsidR="00236D7E">
        <w:t>no update.</w:t>
      </w:r>
    </w:p>
    <w:p w:rsidR="00D34D94" w:rsidRPr="000C78A9" w:rsidRDefault="00D34D94" w:rsidP="00D34D94">
      <w:pPr>
        <w:numPr>
          <w:ilvl w:val="0"/>
          <w:numId w:val="16"/>
        </w:numPr>
      </w:pPr>
    </w:p>
    <w:p w:rsidR="00AD7CAF" w:rsidRPr="000C78A9" w:rsidRDefault="00AD7CAF" w:rsidP="0072079B">
      <w:pPr>
        <w:rPr>
          <w:b/>
        </w:rPr>
      </w:pPr>
    </w:p>
    <w:p w:rsidR="00C95116" w:rsidRPr="000C78A9" w:rsidRDefault="0072079B" w:rsidP="0072079B">
      <w:pPr>
        <w:rPr>
          <w:b/>
        </w:rPr>
      </w:pPr>
      <w:r w:rsidRPr="000C78A9">
        <w:rPr>
          <w:b/>
        </w:rPr>
        <w:t>Motions if Applicable</w:t>
      </w:r>
    </w:p>
    <w:p w:rsidR="000C78A9" w:rsidRDefault="000C78A9" w:rsidP="0072079B">
      <w:pPr>
        <w:rPr>
          <w:b/>
        </w:rPr>
      </w:pPr>
    </w:p>
    <w:p w:rsidR="000C78A9" w:rsidRDefault="000C78A9" w:rsidP="0072079B">
      <w:pPr>
        <w:rPr>
          <w:b/>
        </w:rPr>
      </w:pPr>
      <w:r>
        <w:rPr>
          <w:b/>
        </w:rPr>
        <w:t>Misc. Discussion</w:t>
      </w:r>
    </w:p>
    <w:p w:rsidR="000C78A9" w:rsidRPr="000C78A9" w:rsidRDefault="000C78A9" w:rsidP="0072079B">
      <w:pPr>
        <w:rPr>
          <w:b/>
        </w:rPr>
      </w:pPr>
    </w:p>
    <w:p w:rsidR="0072079B" w:rsidRPr="000C78A9" w:rsidRDefault="0072079B" w:rsidP="0072079B">
      <w:pPr>
        <w:rPr>
          <w:b/>
        </w:rPr>
      </w:pPr>
      <w:r w:rsidRPr="000C78A9">
        <w:rPr>
          <w:b/>
        </w:rPr>
        <w:t>Adjournment</w:t>
      </w:r>
    </w:p>
    <w:p w:rsidR="00C95116" w:rsidRDefault="00C95116" w:rsidP="0072079B">
      <w:pPr>
        <w:rPr>
          <w:b/>
        </w:rPr>
      </w:pPr>
    </w:p>
    <w:p w:rsidR="00CD4049" w:rsidRDefault="00CD4049" w:rsidP="00C95116">
      <w:pPr>
        <w:rPr>
          <w:b/>
        </w:rPr>
      </w:pPr>
    </w:p>
    <w:p w:rsidR="00C95116" w:rsidRPr="000C78A9" w:rsidRDefault="00C95116" w:rsidP="00C95116">
      <w:pPr>
        <w:rPr>
          <w:b/>
          <w:sz w:val="28"/>
          <w:szCs w:val="28"/>
        </w:rPr>
      </w:pPr>
      <w:r w:rsidRPr="000C78A9">
        <w:rPr>
          <w:b/>
          <w:sz w:val="28"/>
          <w:szCs w:val="28"/>
        </w:rPr>
        <w:t xml:space="preserve">School/PTSA Calendar </w:t>
      </w:r>
    </w:p>
    <w:p w:rsidR="00C95116" w:rsidRPr="000C78A9" w:rsidRDefault="00CD4049" w:rsidP="00C95116">
      <w:pPr>
        <w:rPr>
          <w:b/>
          <w:sz w:val="28"/>
          <w:szCs w:val="28"/>
        </w:rPr>
      </w:pPr>
      <w:r>
        <w:rPr>
          <w:b/>
          <w:sz w:val="28"/>
          <w:szCs w:val="28"/>
        </w:rPr>
        <w:t>10/11</w:t>
      </w:r>
      <w:r w:rsidR="00C95116" w:rsidRPr="000C78A9">
        <w:rPr>
          <w:b/>
          <w:sz w:val="28"/>
          <w:szCs w:val="28"/>
        </w:rPr>
        <w:t>/12</w:t>
      </w:r>
    </w:p>
    <w:p w:rsidR="00C95116" w:rsidRPr="006871BF" w:rsidRDefault="00C95116" w:rsidP="00C95116"/>
    <w:p w:rsidR="00C95116" w:rsidRPr="00E35231" w:rsidRDefault="00C95116" w:rsidP="00C95116">
      <w:pPr>
        <w:rPr>
          <w:b/>
          <w:strike/>
        </w:rPr>
      </w:pPr>
      <w:r w:rsidRPr="00E35231">
        <w:rPr>
          <w:b/>
          <w:strike/>
        </w:rPr>
        <w:t>Sept</w:t>
      </w:r>
    </w:p>
    <w:p w:rsidR="00C95116" w:rsidRPr="00E35231" w:rsidRDefault="00C95116" w:rsidP="00C95116">
      <w:pPr>
        <w:rPr>
          <w:strike/>
        </w:rPr>
      </w:pPr>
      <w:r w:rsidRPr="00E35231">
        <w:rPr>
          <w:strike/>
        </w:rPr>
        <w:t xml:space="preserve">Sept TBD - Club Fair </w:t>
      </w:r>
    </w:p>
    <w:p w:rsidR="00C95116" w:rsidRPr="00E35231" w:rsidRDefault="00C95116" w:rsidP="00C95116">
      <w:pPr>
        <w:rPr>
          <w:strike/>
        </w:rPr>
      </w:pPr>
      <w:r w:rsidRPr="00E35231">
        <w:rPr>
          <w:strike/>
        </w:rPr>
        <w:lastRenderedPageBreak/>
        <w:t>Sept TBD -  6</w:t>
      </w:r>
      <w:r w:rsidRPr="00E35231">
        <w:rPr>
          <w:strike/>
          <w:vertAlign w:val="superscript"/>
        </w:rPr>
        <w:t>th</w:t>
      </w:r>
      <w:r w:rsidRPr="00E35231">
        <w:rPr>
          <w:strike/>
        </w:rPr>
        <w:t xml:space="preserve"> Grade Guidance Counselor Event</w:t>
      </w:r>
    </w:p>
    <w:p w:rsidR="00C95116" w:rsidRPr="00E35231" w:rsidRDefault="00C95116" w:rsidP="00C95116">
      <w:pPr>
        <w:rPr>
          <w:strike/>
        </w:rPr>
      </w:pPr>
      <w:r w:rsidRPr="00E35231">
        <w:rPr>
          <w:strike/>
        </w:rPr>
        <w:t>Sept 13 – General PTSA Meeting, 9:30-10:30, Guidance Conference Room, MPMS</w:t>
      </w:r>
    </w:p>
    <w:p w:rsidR="00C95116" w:rsidRPr="00E35231" w:rsidRDefault="00C95116" w:rsidP="00C95116">
      <w:pPr>
        <w:rPr>
          <w:strike/>
        </w:rPr>
      </w:pPr>
      <w:r w:rsidRPr="00E35231">
        <w:rPr>
          <w:strike/>
        </w:rPr>
        <w:t>Sept 19 – Leopard Spot</w:t>
      </w:r>
    </w:p>
    <w:p w:rsidR="00C95116" w:rsidRPr="00E35231" w:rsidRDefault="00C95116" w:rsidP="00C95116">
      <w:pPr>
        <w:rPr>
          <w:strike/>
        </w:rPr>
      </w:pPr>
      <w:r w:rsidRPr="00E35231">
        <w:rPr>
          <w:strike/>
        </w:rPr>
        <w:t>Sept 21 – Box Top Fridays. On-going</w:t>
      </w:r>
    </w:p>
    <w:p w:rsidR="00C95116" w:rsidRPr="00E35231" w:rsidRDefault="00C95116" w:rsidP="00C95116">
      <w:pPr>
        <w:rPr>
          <w:strike/>
        </w:rPr>
      </w:pPr>
      <w:r w:rsidRPr="00E35231">
        <w:rPr>
          <w:strike/>
        </w:rPr>
        <w:t>Sept 21 – Early Release</w:t>
      </w:r>
    </w:p>
    <w:p w:rsidR="00C95116" w:rsidRPr="00E35231" w:rsidRDefault="00C95116" w:rsidP="00C95116">
      <w:pPr>
        <w:rPr>
          <w:strike/>
        </w:rPr>
      </w:pPr>
      <w:r w:rsidRPr="00E35231">
        <w:rPr>
          <w:strike/>
        </w:rPr>
        <w:t>Sept 24 – Picture Day</w:t>
      </w:r>
    </w:p>
    <w:p w:rsidR="00C95116" w:rsidRPr="00E35231" w:rsidRDefault="00C95116" w:rsidP="00C95116">
      <w:pPr>
        <w:rPr>
          <w:strike/>
        </w:rPr>
      </w:pPr>
      <w:r w:rsidRPr="00E35231">
        <w:rPr>
          <w:strike/>
        </w:rPr>
        <w:t>Sept 26– Vacation Day (no school)</w:t>
      </w:r>
    </w:p>
    <w:p w:rsidR="00C95116" w:rsidRPr="00E35231" w:rsidRDefault="00C95116" w:rsidP="00C95116">
      <w:pPr>
        <w:rPr>
          <w:strike/>
        </w:rPr>
      </w:pPr>
      <w:r w:rsidRPr="00E35231">
        <w:rPr>
          <w:strike/>
        </w:rPr>
        <w:t>Sept 27 – Board Meeting, 9:30-11:00, Peggy Payne’s House</w:t>
      </w:r>
    </w:p>
    <w:p w:rsidR="00C95116" w:rsidRPr="00E35231" w:rsidRDefault="00C95116" w:rsidP="00C95116">
      <w:pPr>
        <w:rPr>
          <w:strike/>
        </w:rPr>
      </w:pPr>
      <w:r w:rsidRPr="00E35231">
        <w:rPr>
          <w:strike/>
        </w:rPr>
        <w:t>Sept 29 – Picture Day Make up</w:t>
      </w:r>
    </w:p>
    <w:p w:rsidR="00C95116" w:rsidRPr="00E35231" w:rsidRDefault="00C95116" w:rsidP="00C95116">
      <w:pPr>
        <w:rPr>
          <w:b/>
          <w:strike/>
        </w:rPr>
      </w:pPr>
    </w:p>
    <w:p w:rsidR="00C95116" w:rsidRPr="00E35231" w:rsidRDefault="00C95116" w:rsidP="00C95116">
      <w:pPr>
        <w:rPr>
          <w:b/>
          <w:strike/>
        </w:rPr>
      </w:pPr>
      <w:r w:rsidRPr="00E35231">
        <w:rPr>
          <w:b/>
          <w:strike/>
        </w:rPr>
        <w:t>Oct</w:t>
      </w:r>
    </w:p>
    <w:p w:rsidR="00C95116" w:rsidRPr="00E35231" w:rsidRDefault="00C95116" w:rsidP="00C95116">
      <w:pPr>
        <w:rPr>
          <w:strike/>
        </w:rPr>
      </w:pPr>
      <w:r w:rsidRPr="00E35231">
        <w:rPr>
          <w:strike/>
        </w:rPr>
        <w:t>Oct 3 – Leopard Spot</w:t>
      </w:r>
    </w:p>
    <w:p w:rsidR="00C95116" w:rsidRPr="00E35231" w:rsidRDefault="00C95116" w:rsidP="00C95116">
      <w:pPr>
        <w:rPr>
          <w:strike/>
        </w:rPr>
      </w:pPr>
      <w:r w:rsidRPr="00E35231">
        <w:rPr>
          <w:strike/>
        </w:rPr>
        <w:t>Oct 10 – Leopard Spot</w:t>
      </w:r>
    </w:p>
    <w:p w:rsidR="00C95116" w:rsidRPr="00E35231" w:rsidRDefault="00C95116" w:rsidP="00C95116">
      <w:pPr>
        <w:rPr>
          <w:strike/>
        </w:rPr>
      </w:pPr>
      <w:r w:rsidRPr="00E35231">
        <w:rPr>
          <w:strike/>
        </w:rPr>
        <w:t>Oct 11 - General PTSA Meeting, 9:30-10:30</w:t>
      </w:r>
      <w:r w:rsidR="00CD4049" w:rsidRPr="00E35231">
        <w:rPr>
          <w:strike/>
        </w:rPr>
        <w:t xml:space="preserve">, </w:t>
      </w:r>
      <w:r w:rsidRPr="00E35231">
        <w:rPr>
          <w:strike/>
        </w:rPr>
        <w:t>Guidance Conference Room, MPMS</w:t>
      </w:r>
    </w:p>
    <w:p w:rsidR="00CD4049" w:rsidRPr="00E35231" w:rsidRDefault="00CD4049" w:rsidP="00C95116">
      <w:pPr>
        <w:rPr>
          <w:strike/>
        </w:rPr>
      </w:pPr>
      <w:r w:rsidRPr="00E35231">
        <w:rPr>
          <w:strike/>
        </w:rPr>
        <w:t>Oct 16 – Spirit Night at McDonalds</w:t>
      </w:r>
    </w:p>
    <w:p w:rsidR="00C95116" w:rsidRPr="00E35231" w:rsidRDefault="00C95116" w:rsidP="00C95116">
      <w:pPr>
        <w:rPr>
          <w:strike/>
        </w:rPr>
      </w:pPr>
      <w:r w:rsidRPr="00E35231">
        <w:rPr>
          <w:strike/>
        </w:rPr>
        <w:t>Oct 17 – Leopard Spot</w:t>
      </w:r>
    </w:p>
    <w:p w:rsidR="00C95116" w:rsidRPr="00E35231" w:rsidRDefault="00C95116" w:rsidP="00C95116">
      <w:pPr>
        <w:rPr>
          <w:b/>
          <w:strike/>
        </w:rPr>
      </w:pPr>
      <w:r w:rsidRPr="00E35231">
        <w:rPr>
          <w:strike/>
        </w:rPr>
        <w:t>Oct 19 – Early Release</w:t>
      </w:r>
    </w:p>
    <w:p w:rsidR="00C95116" w:rsidRPr="00E35231" w:rsidRDefault="00C95116" w:rsidP="00C95116">
      <w:pPr>
        <w:rPr>
          <w:strike/>
        </w:rPr>
      </w:pPr>
      <w:r w:rsidRPr="00E35231">
        <w:rPr>
          <w:strike/>
        </w:rPr>
        <w:t>Oct 23 - Bullying Program, 8:30-10:30 AM</w:t>
      </w:r>
    </w:p>
    <w:p w:rsidR="00C95116" w:rsidRPr="00E35231" w:rsidRDefault="00C95116" w:rsidP="00C95116">
      <w:pPr>
        <w:rPr>
          <w:strike/>
        </w:rPr>
      </w:pPr>
      <w:r w:rsidRPr="00E35231">
        <w:rPr>
          <w:strike/>
        </w:rPr>
        <w:t>Oct 24 – Leopard Spot</w:t>
      </w:r>
    </w:p>
    <w:p w:rsidR="00C95116" w:rsidRPr="00E35231" w:rsidRDefault="00C95116" w:rsidP="00C95116">
      <w:pPr>
        <w:rPr>
          <w:strike/>
        </w:rPr>
      </w:pPr>
      <w:r w:rsidRPr="00E35231">
        <w:rPr>
          <w:strike/>
        </w:rPr>
        <w:t>Oct 25 – Board Meeting, 9:30-11:00, Peggy Payne’s House</w:t>
      </w:r>
    </w:p>
    <w:p w:rsidR="00C95116" w:rsidRPr="00E35231" w:rsidRDefault="00C95116" w:rsidP="00C95116">
      <w:pPr>
        <w:rPr>
          <w:strike/>
        </w:rPr>
      </w:pPr>
      <w:r w:rsidRPr="00E35231">
        <w:rPr>
          <w:strike/>
        </w:rPr>
        <w:t>Oct 31 – Teacher Work Day (no school)</w:t>
      </w:r>
    </w:p>
    <w:p w:rsidR="00C95116" w:rsidRPr="00E35231" w:rsidRDefault="00C95116" w:rsidP="00C95116">
      <w:pPr>
        <w:rPr>
          <w:b/>
          <w:strike/>
        </w:rPr>
      </w:pPr>
    </w:p>
    <w:p w:rsidR="00C95116" w:rsidRPr="00E35231" w:rsidRDefault="00C95116" w:rsidP="00C95116">
      <w:pPr>
        <w:rPr>
          <w:b/>
          <w:strike/>
        </w:rPr>
      </w:pPr>
    </w:p>
    <w:p w:rsidR="00C95116" w:rsidRPr="00E35231" w:rsidRDefault="00C95116" w:rsidP="00C95116">
      <w:pPr>
        <w:rPr>
          <w:b/>
          <w:strike/>
        </w:rPr>
      </w:pPr>
      <w:r w:rsidRPr="00E35231">
        <w:rPr>
          <w:b/>
          <w:strike/>
        </w:rPr>
        <w:t>Nov</w:t>
      </w:r>
    </w:p>
    <w:p w:rsidR="00C95116" w:rsidRPr="00E35231" w:rsidRDefault="00C95116" w:rsidP="00C95116">
      <w:pPr>
        <w:rPr>
          <w:strike/>
        </w:rPr>
      </w:pPr>
      <w:r w:rsidRPr="00E35231">
        <w:rPr>
          <w:strike/>
        </w:rPr>
        <w:t>Nov 1 – Chorus Performance 7:00 PM</w:t>
      </w:r>
    </w:p>
    <w:p w:rsidR="00C95116" w:rsidRPr="00E35231" w:rsidRDefault="00C95116" w:rsidP="00C95116">
      <w:pPr>
        <w:rPr>
          <w:strike/>
        </w:rPr>
      </w:pPr>
      <w:r w:rsidRPr="00E35231">
        <w:rPr>
          <w:strike/>
        </w:rPr>
        <w:t>Nov 2 – Caps for a Cure</w:t>
      </w:r>
    </w:p>
    <w:p w:rsidR="00C95116" w:rsidRPr="00E35231" w:rsidRDefault="00C95116" w:rsidP="00C95116">
      <w:pPr>
        <w:rPr>
          <w:strike/>
        </w:rPr>
      </w:pPr>
      <w:r w:rsidRPr="00E35231">
        <w:rPr>
          <w:strike/>
        </w:rPr>
        <w:t>Nov</w:t>
      </w:r>
      <w:r w:rsidR="00E35231">
        <w:rPr>
          <w:strike/>
        </w:rPr>
        <w:t xml:space="preserve"> 2</w:t>
      </w:r>
      <w:r w:rsidRPr="00E35231">
        <w:rPr>
          <w:strike/>
        </w:rPr>
        <w:t xml:space="preserve"> – Kids Vote</w:t>
      </w:r>
    </w:p>
    <w:p w:rsidR="00C95116" w:rsidRPr="00E35231" w:rsidRDefault="00C95116" w:rsidP="00C95116">
      <w:pPr>
        <w:rPr>
          <w:strike/>
        </w:rPr>
      </w:pPr>
      <w:r w:rsidRPr="00E35231">
        <w:rPr>
          <w:strike/>
        </w:rPr>
        <w:t>Nov 6 – Teacher Work Day (no school)</w:t>
      </w:r>
    </w:p>
    <w:p w:rsidR="00C95116" w:rsidRPr="00E35231" w:rsidRDefault="00C95116" w:rsidP="00C95116">
      <w:pPr>
        <w:rPr>
          <w:strike/>
        </w:rPr>
      </w:pPr>
      <w:r w:rsidRPr="00E35231">
        <w:rPr>
          <w:strike/>
        </w:rPr>
        <w:t>Nov 7 – Leopard Spot</w:t>
      </w:r>
    </w:p>
    <w:p w:rsidR="00C95116" w:rsidRPr="006871BF" w:rsidRDefault="00C95116" w:rsidP="00C95116">
      <w:r w:rsidRPr="006871BF">
        <w:t>Nov 8 - General PTSA Meeting, 9:30-10:30,  Guidance Conference Room, MPMS</w:t>
      </w:r>
    </w:p>
    <w:p w:rsidR="00C95116" w:rsidRDefault="00C95116" w:rsidP="00C95116">
      <w:r>
        <w:t>Nov</w:t>
      </w:r>
      <w:r w:rsidRPr="006871BF">
        <w:t xml:space="preserve"> ? – Reflections Due</w:t>
      </w:r>
    </w:p>
    <w:p w:rsidR="00236D7E" w:rsidRDefault="00236D7E" w:rsidP="00C95116">
      <w:r>
        <w:t>Nov 13 – Spirit Night at McDonalds</w:t>
      </w:r>
    </w:p>
    <w:p w:rsidR="00C95116" w:rsidRDefault="00C95116" w:rsidP="00C95116">
      <w:r>
        <w:t>Nov 14 – Leopard Spot</w:t>
      </w:r>
    </w:p>
    <w:p w:rsidR="00C95116" w:rsidRPr="006871BF" w:rsidRDefault="00C95116" w:rsidP="00C95116">
      <w:r>
        <w:t>Nov 15 - 17 – Spot Light Theatre Play (3:30 and or 7:00 PM)</w:t>
      </w:r>
    </w:p>
    <w:p w:rsidR="00C95116" w:rsidRPr="006871BF" w:rsidRDefault="00C95116" w:rsidP="00C95116">
      <w:r>
        <w:t>Nov</w:t>
      </w:r>
      <w:r w:rsidRPr="006871BF">
        <w:t xml:space="preserve"> 12 – Holiday (no school)</w:t>
      </w:r>
    </w:p>
    <w:p w:rsidR="00C95116" w:rsidRPr="006871BF" w:rsidRDefault="00C95116" w:rsidP="00C95116">
      <w:r>
        <w:t>Nov</w:t>
      </w:r>
      <w:r w:rsidRPr="006871BF">
        <w:t xml:space="preserve"> 21-23 – Holiday (no school)</w:t>
      </w:r>
    </w:p>
    <w:p w:rsidR="00C95116" w:rsidRPr="006871BF" w:rsidRDefault="00C95116" w:rsidP="00C95116">
      <w:r w:rsidRPr="006871BF">
        <w:t>Nov 29 – Board Meeting, 9:30-11:00, Peggy Payne’s House</w:t>
      </w:r>
    </w:p>
    <w:p w:rsidR="00C95116" w:rsidRPr="006871BF" w:rsidRDefault="00C95116" w:rsidP="00C95116">
      <w:pPr>
        <w:pStyle w:val="ColorfulList-Accent1"/>
        <w:ind w:left="360"/>
      </w:pPr>
    </w:p>
    <w:p w:rsidR="00C95116" w:rsidRPr="006871BF" w:rsidRDefault="00C95116" w:rsidP="00C95116">
      <w:pPr>
        <w:pStyle w:val="ColorfulList-Accent1"/>
        <w:ind w:left="0"/>
        <w:rPr>
          <w:b/>
        </w:rPr>
      </w:pPr>
      <w:r w:rsidRPr="006871BF">
        <w:rPr>
          <w:b/>
        </w:rPr>
        <w:t>Dec</w:t>
      </w:r>
    </w:p>
    <w:p w:rsidR="00C95116" w:rsidRDefault="00C95116" w:rsidP="00C95116">
      <w:pPr>
        <w:pStyle w:val="ColorfulList-Accent1"/>
        <w:ind w:left="0"/>
      </w:pPr>
      <w:r>
        <w:t>Dec</w:t>
      </w:r>
      <w:r w:rsidRPr="006871BF">
        <w:t xml:space="preserve"> 3-21</w:t>
      </w:r>
      <w:r w:rsidRPr="006871BF">
        <w:rPr>
          <w:vertAlign w:val="superscript"/>
        </w:rPr>
        <w:t>st,</w:t>
      </w:r>
      <w:r w:rsidRPr="006871BF">
        <w:t xml:space="preserve"> Phillip Shabazz Poet In Residence</w:t>
      </w:r>
    </w:p>
    <w:p w:rsidR="00C95116" w:rsidRDefault="00C95116" w:rsidP="00C95116">
      <w:pPr>
        <w:pStyle w:val="ColorfulList-Accent1"/>
        <w:ind w:left="0"/>
      </w:pPr>
      <w:r>
        <w:t>Dec 5 – Leopard Spot</w:t>
      </w:r>
    </w:p>
    <w:p w:rsidR="00C95116" w:rsidRPr="006871BF" w:rsidRDefault="00C95116" w:rsidP="00C95116">
      <w:pPr>
        <w:pStyle w:val="ColorfulList-Accent1"/>
        <w:ind w:left="0"/>
      </w:pPr>
      <w:r>
        <w:t>Dec 11- Band Concert 7:00 PM</w:t>
      </w:r>
    </w:p>
    <w:p w:rsidR="00C95116" w:rsidRDefault="00C95116" w:rsidP="00C95116">
      <w:pPr>
        <w:pStyle w:val="ColorfulList-Accent1"/>
        <w:ind w:left="0"/>
      </w:pPr>
      <w:r>
        <w:t>Dec 12 – Leopard Spot</w:t>
      </w:r>
    </w:p>
    <w:p w:rsidR="00C95116" w:rsidRDefault="00C95116" w:rsidP="00C95116">
      <w:r w:rsidRPr="006871BF">
        <w:t>Dec 13 - General PTSA Meeting, 9:30-10:30,  Guidance Conference Room, MPMS</w:t>
      </w:r>
    </w:p>
    <w:p w:rsidR="00C95116" w:rsidRPr="006871BF" w:rsidRDefault="00C95116" w:rsidP="00C95116">
      <w:r>
        <w:t>Dec 13 – Chorus Concert 7:00 PM</w:t>
      </w:r>
    </w:p>
    <w:p w:rsidR="00C95116" w:rsidRDefault="00C95116" w:rsidP="00C95116">
      <w:pPr>
        <w:pStyle w:val="ColorfulList-Accent1"/>
        <w:ind w:left="0"/>
      </w:pPr>
      <w:r>
        <w:lastRenderedPageBreak/>
        <w:t>Dec</w:t>
      </w:r>
      <w:r w:rsidRPr="006871BF">
        <w:t xml:space="preserve"> 14, 2012 (or February 8), Raleigh Symphony Presents:  All That Jazz! 6</w:t>
      </w:r>
      <w:r w:rsidRPr="006871BF">
        <w:rPr>
          <w:vertAlign w:val="superscript"/>
        </w:rPr>
        <w:t>th</w:t>
      </w:r>
      <w:r w:rsidRPr="006871BF">
        <w:t xml:space="preserve"> &amp; 7</w:t>
      </w:r>
      <w:r w:rsidRPr="006871BF">
        <w:rPr>
          <w:vertAlign w:val="superscript"/>
        </w:rPr>
        <w:t>th</w:t>
      </w:r>
      <w:r w:rsidRPr="006871BF">
        <w:t xml:space="preserve"> grade only</w:t>
      </w:r>
    </w:p>
    <w:p w:rsidR="00C95116" w:rsidRDefault="00C95116" w:rsidP="00C95116">
      <w:pPr>
        <w:pStyle w:val="ColorfulList-Accent1"/>
        <w:ind w:left="0"/>
      </w:pPr>
      <w:r>
        <w:t>Dec 19 – Leopard Spot</w:t>
      </w:r>
    </w:p>
    <w:p w:rsidR="00C95116" w:rsidRPr="006871BF" w:rsidRDefault="00C95116" w:rsidP="00C95116">
      <w:pPr>
        <w:pStyle w:val="ColorfulList-Accent1"/>
        <w:ind w:left="0"/>
      </w:pPr>
      <w:r>
        <w:t>Dec 20 – Drama Class Performance 7:00 PM</w:t>
      </w:r>
    </w:p>
    <w:p w:rsidR="00C95116" w:rsidRPr="006871BF" w:rsidRDefault="00C95116" w:rsidP="00C95116">
      <w:pPr>
        <w:pStyle w:val="ColorfulList-Accent1"/>
        <w:ind w:left="0"/>
      </w:pPr>
      <w:r>
        <w:t>Dec</w:t>
      </w:r>
      <w:r w:rsidRPr="006871BF">
        <w:t xml:space="preserve"> 21 – Early Release</w:t>
      </w:r>
    </w:p>
    <w:p w:rsidR="00C95116" w:rsidRPr="006871BF" w:rsidRDefault="00C95116" w:rsidP="00C95116">
      <w:r>
        <w:t>Dec</w:t>
      </w:r>
      <w:r w:rsidRPr="006871BF">
        <w:t xml:space="preserve"> 24 -Jan 1 – Holiday (no school)</w:t>
      </w:r>
    </w:p>
    <w:p w:rsidR="00C95116" w:rsidRPr="006871BF" w:rsidRDefault="00C95116" w:rsidP="00C95116">
      <w:pPr>
        <w:pStyle w:val="ColorfulList-Accent1"/>
        <w:ind w:left="360"/>
      </w:pPr>
    </w:p>
    <w:p w:rsidR="00C95116" w:rsidRPr="006871BF" w:rsidRDefault="00C95116" w:rsidP="00C95116">
      <w:pPr>
        <w:rPr>
          <w:b/>
        </w:rPr>
      </w:pPr>
      <w:r w:rsidRPr="006871BF">
        <w:rPr>
          <w:b/>
        </w:rPr>
        <w:t>Jan</w:t>
      </w:r>
    </w:p>
    <w:p w:rsidR="00C95116" w:rsidRDefault="00C95116" w:rsidP="00C95116">
      <w:pPr>
        <w:pStyle w:val="ColorfulList-Accent1"/>
        <w:ind w:left="0"/>
      </w:pPr>
      <w:r>
        <w:t>Jan 2 – Leopard Spot</w:t>
      </w:r>
    </w:p>
    <w:p w:rsidR="00C95116" w:rsidRPr="006871BF" w:rsidRDefault="00C95116" w:rsidP="00C95116">
      <w:r w:rsidRPr="006871BF">
        <w:t>Jan 3 – Board Meeting, 9:30-11:00, Peggy Payne’s House</w:t>
      </w:r>
    </w:p>
    <w:p w:rsidR="00C95116" w:rsidRDefault="00C95116" w:rsidP="00C95116">
      <w:pPr>
        <w:pStyle w:val="ColorfulList-Accent1"/>
        <w:ind w:left="0"/>
      </w:pPr>
      <w:r>
        <w:t>Jan 9 – Leopard Spot</w:t>
      </w:r>
    </w:p>
    <w:p w:rsidR="00C95116" w:rsidRDefault="00C95116" w:rsidP="00C95116">
      <w:r w:rsidRPr="006871BF">
        <w:t>Jan 10 – - General PTSA Meeting, 9:30-10:30,  Guidance Conference Room, MPMS</w:t>
      </w:r>
    </w:p>
    <w:p w:rsidR="00C95116" w:rsidRPr="006871BF" w:rsidRDefault="00C95116" w:rsidP="00C95116">
      <w:r>
        <w:t>Jan 10 – Dance Class Performance</w:t>
      </w:r>
    </w:p>
    <w:p w:rsidR="00C95116" w:rsidRDefault="00C95116" w:rsidP="00C95116">
      <w:pPr>
        <w:pStyle w:val="ColorfulList-Accent1"/>
        <w:ind w:left="0"/>
      </w:pPr>
      <w:r>
        <w:t>Jan 16 – Leopard Spot</w:t>
      </w:r>
    </w:p>
    <w:p w:rsidR="00C95116" w:rsidRPr="006871BF" w:rsidRDefault="00C95116" w:rsidP="00C95116">
      <w:pPr>
        <w:pStyle w:val="ColorfulList-Accent1"/>
        <w:ind w:left="0"/>
      </w:pPr>
      <w:r w:rsidRPr="006871BF">
        <w:t xml:space="preserve">Jan 19? Poe Health Center Presents: </w:t>
      </w:r>
      <w:r w:rsidRPr="006871BF">
        <w:rPr>
          <w:i/>
          <w:u w:val="single"/>
        </w:rPr>
        <w:t>Drugs Uncovered!</w:t>
      </w:r>
      <w:r w:rsidRPr="006871BF">
        <w:t xml:space="preserve"> </w:t>
      </w:r>
      <w:r w:rsidRPr="006871BF">
        <w:rPr>
          <w:i/>
          <w:u w:val="single"/>
        </w:rPr>
        <w:t xml:space="preserve">What Parent’s Need To Know 6:30-8:30 PM </w:t>
      </w:r>
      <w:r w:rsidRPr="006871BF">
        <w:t>AND Red Ribbon Week</w:t>
      </w:r>
    </w:p>
    <w:p w:rsidR="00C95116" w:rsidRDefault="00C95116" w:rsidP="00C95116">
      <w:r w:rsidRPr="006871BF">
        <w:t>Jan 21-22 – Holiday &amp; Teacher Work Day (no school)</w:t>
      </w:r>
    </w:p>
    <w:p w:rsidR="00C95116" w:rsidRDefault="00C95116" w:rsidP="00C95116">
      <w:pPr>
        <w:pStyle w:val="ColorfulList-Accent1"/>
        <w:ind w:left="0"/>
      </w:pPr>
      <w:r>
        <w:t>Jan 23 – Leopard Spot</w:t>
      </w:r>
    </w:p>
    <w:p w:rsidR="00C95116" w:rsidRPr="006871BF" w:rsidRDefault="00C95116" w:rsidP="00C95116"/>
    <w:p w:rsidR="00C95116" w:rsidRPr="006871BF" w:rsidRDefault="00C95116" w:rsidP="00C95116">
      <w:pPr>
        <w:pStyle w:val="ColorfulList-Accent1"/>
        <w:ind w:left="0"/>
        <w:rPr>
          <w:b/>
        </w:rPr>
      </w:pPr>
    </w:p>
    <w:p w:rsidR="00C95116" w:rsidRPr="006871BF" w:rsidRDefault="00C95116" w:rsidP="00C95116">
      <w:pPr>
        <w:pStyle w:val="ColorfulList-Accent1"/>
        <w:ind w:left="0"/>
        <w:rPr>
          <w:b/>
        </w:rPr>
      </w:pPr>
      <w:r w:rsidRPr="006871BF">
        <w:rPr>
          <w:b/>
        </w:rPr>
        <w:t>Feb</w:t>
      </w:r>
    </w:p>
    <w:p w:rsidR="00C95116" w:rsidRDefault="00C95116" w:rsidP="00C95116">
      <w:pPr>
        <w:pStyle w:val="ColorfulList-Accent1"/>
        <w:ind w:left="0"/>
      </w:pPr>
      <w:r>
        <w:t>Feb 6 – Leopard Spot</w:t>
      </w:r>
    </w:p>
    <w:p w:rsidR="00C95116" w:rsidRDefault="00C95116" w:rsidP="00C95116">
      <w:pPr>
        <w:pStyle w:val="ColorfulList-Accent1"/>
        <w:ind w:left="0"/>
      </w:pPr>
      <w:r>
        <w:t>Feb 13 – Leopard Spot</w:t>
      </w:r>
    </w:p>
    <w:p w:rsidR="00C95116" w:rsidRPr="006871BF" w:rsidRDefault="00C95116" w:rsidP="00C95116">
      <w:pPr>
        <w:pStyle w:val="ColorfulList-Accent1"/>
        <w:ind w:left="0"/>
      </w:pPr>
      <w:r>
        <w:t>Feb</w:t>
      </w:r>
      <w:r w:rsidRPr="006871BF">
        <w:t xml:space="preserve"> 15 – Early Release</w:t>
      </w:r>
    </w:p>
    <w:p w:rsidR="00C95116" w:rsidRDefault="00C95116" w:rsidP="00C95116">
      <w:r>
        <w:t>Feb</w:t>
      </w:r>
      <w:r w:rsidRPr="006871BF">
        <w:t xml:space="preserve"> 18 – Teacher Work Day (no school)</w:t>
      </w:r>
    </w:p>
    <w:p w:rsidR="00C95116" w:rsidRDefault="00C95116" w:rsidP="00C95116">
      <w:r>
        <w:t>Feb 20 – Leopard Spot</w:t>
      </w:r>
    </w:p>
    <w:p w:rsidR="00C95116" w:rsidRDefault="00C95116" w:rsidP="00C95116">
      <w:r>
        <w:t>Feb 26 – Band Concert 7:00 PM</w:t>
      </w:r>
    </w:p>
    <w:p w:rsidR="00C95116" w:rsidRPr="006871BF" w:rsidRDefault="00C95116" w:rsidP="00C95116">
      <w:r>
        <w:t>Feb 27 – Leopard Spot</w:t>
      </w:r>
    </w:p>
    <w:p w:rsidR="00C95116" w:rsidRPr="006871BF" w:rsidRDefault="00C95116" w:rsidP="00C95116">
      <w:pPr>
        <w:pStyle w:val="ColorfulList-Accent1"/>
        <w:ind w:left="0"/>
        <w:rPr>
          <w:b/>
        </w:rPr>
      </w:pPr>
    </w:p>
    <w:p w:rsidR="00C95116" w:rsidRDefault="00C95116" w:rsidP="00C95116">
      <w:pPr>
        <w:pStyle w:val="ColorfulList-Accent1"/>
        <w:ind w:left="0"/>
        <w:rPr>
          <w:b/>
        </w:rPr>
      </w:pPr>
      <w:r w:rsidRPr="006871BF">
        <w:rPr>
          <w:b/>
        </w:rPr>
        <w:t>March</w:t>
      </w:r>
    </w:p>
    <w:p w:rsidR="00E35231" w:rsidRPr="00E35231" w:rsidRDefault="00E35231" w:rsidP="00C95116">
      <w:pPr>
        <w:pStyle w:val="ColorfulList-Accent1"/>
        <w:ind w:left="0"/>
      </w:pPr>
      <w:r w:rsidRPr="00E35231">
        <w:t>March 1 – Mills Madness</w:t>
      </w:r>
    </w:p>
    <w:p w:rsidR="00C95116" w:rsidRDefault="00C95116" w:rsidP="00C95116">
      <w:pPr>
        <w:pStyle w:val="ColorfulList-Accent1"/>
        <w:ind w:left="0"/>
      </w:pPr>
      <w:r>
        <w:t>March 6 – Leopard Spot</w:t>
      </w:r>
    </w:p>
    <w:p w:rsidR="00C95116" w:rsidRDefault="00C95116" w:rsidP="00C95116">
      <w:pPr>
        <w:pStyle w:val="ColorfulList-Accent1"/>
        <w:ind w:left="0"/>
      </w:pPr>
      <w:r>
        <w:t>March 7-9 – Spot Light Theatre Play (3:30 and or 7:00 PM)</w:t>
      </w:r>
    </w:p>
    <w:p w:rsidR="00C95116" w:rsidRDefault="00C95116" w:rsidP="00C95116">
      <w:pPr>
        <w:pStyle w:val="ColorfulList-Accent1"/>
        <w:ind w:left="0"/>
      </w:pPr>
      <w:r>
        <w:t>March 13 – Leopard Spot</w:t>
      </w:r>
    </w:p>
    <w:p w:rsidR="00C95116" w:rsidRPr="006871BF" w:rsidRDefault="00C95116" w:rsidP="00C95116">
      <w:pPr>
        <w:pStyle w:val="ColorfulList-Accent1"/>
        <w:ind w:left="0"/>
      </w:pPr>
      <w:r w:rsidRPr="006871BF">
        <w:t>March 15 – Early Release</w:t>
      </w:r>
    </w:p>
    <w:p w:rsidR="00C95116" w:rsidRDefault="00C95116" w:rsidP="00C95116">
      <w:pPr>
        <w:pStyle w:val="ColorfulList-Accent1"/>
        <w:widowControl w:val="0"/>
        <w:autoSpaceDE w:val="0"/>
        <w:autoSpaceDN w:val="0"/>
        <w:adjustRightInd w:val="0"/>
        <w:ind w:left="0"/>
        <w:rPr>
          <w:lang w:eastAsia="ja-JP"/>
        </w:rPr>
      </w:pPr>
      <w:r>
        <w:t>March 20 – Leopard Spot</w:t>
      </w:r>
    </w:p>
    <w:p w:rsidR="00C95116" w:rsidRPr="006871BF" w:rsidRDefault="00C95116" w:rsidP="00C95116">
      <w:pPr>
        <w:pStyle w:val="ColorfulList-Accent1"/>
        <w:widowControl w:val="0"/>
        <w:autoSpaceDE w:val="0"/>
        <w:autoSpaceDN w:val="0"/>
        <w:adjustRightInd w:val="0"/>
        <w:ind w:left="0"/>
        <w:rPr>
          <w:lang w:eastAsia="ja-JP"/>
        </w:rPr>
      </w:pPr>
      <w:r w:rsidRPr="006871BF">
        <w:rPr>
          <w:lang w:eastAsia="ja-JP"/>
        </w:rPr>
        <w:t>March 22nd or April 26th</w:t>
      </w:r>
      <w:r w:rsidRPr="006871BF">
        <w:t xml:space="preserve"> Mad Science,</w:t>
      </w:r>
      <w:r w:rsidRPr="006871BF">
        <w:rPr>
          <w:lang w:eastAsia="ja-JP"/>
        </w:rPr>
        <w:t xml:space="preserve"> 6</w:t>
      </w:r>
      <w:r w:rsidRPr="006871BF">
        <w:rPr>
          <w:vertAlign w:val="superscript"/>
          <w:lang w:eastAsia="ja-JP"/>
        </w:rPr>
        <w:t>th</w:t>
      </w:r>
      <w:r w:rsidRPr="006871BF">
        <w:rPr>
          <w:lang w:eastAsia="ja-JP"/>
        </w:rPr>
        <w:t>, 7</w:t>
      </w:r>
      <w:r w:rsidRPr="006871BF">
        <w:rPr>
          <w:vertAlign w:val="superscript"/>
          <w:lang w:eastAsia="ja-JP"/>
        </w:rPr>
        <w:t>th</w:t>
      </w:r>
      <w:r w:rsidRPr="006871BF">
        <w:rPr>
          <w:lang w:eastAsia="ja-JP"/>
        </w:rPr>
        <w:t xml:space="preserve"> &amp; 8</w:t>
      </w:r>
      <w:r w:rsidRPr="006871BF">
        <w:rPr>
          <w:vertAlign w:val="superscript"/>
          <w:lang w:eastAsia="ja-JP"/>
        </w:rPr>
        <w:t>th</w:t>
      </w:r>
      <w:r w:rsidRPr="006871BF">
        <w:rPr>
          <w:lang w:eastAsia="ja-JP"/>
        </w:rPr>
        <w:t xml:space="preserve"> Grade</w:t>
      </w:r>
    </w:p>
    <w:p w:rsidR="00C95116" w:rsidRDefault="00C95116" w:rsidP="00C95116">
      <w:pPr>
        <w:rPr>
          <w:lang w:eastAsia="ja-JP"/>
        </w:rPr>
      </w:pPr>
      <w:r>
        <w:t>March 27 – Leopard Spot</w:t>
      </w:r>
    </w:p>
    <w:p w:rsidR="00C95116" w:rsidRPr="006871BF" w:rsidRDefault="00C95116" w:rsidP="00C95116">
      <w:r w:rsidRPr="006871BF">
        <w:rPr>
          <w:lang w:eastAsia="ja-JP"/>
        </w:rPr>
        <w:t>March 28</w:t>
      </w:r>
      <w:r>
        <w:rPr>
          <w:lang w:eastAsia="ja-JP"/>
        </w:rPr>
        <w:t xml:space="preserve">-29 - </w:t>
      </w:r>
      <w:r w:rsidRPr="006871BF">
        <w:rPr>
          <w:lang w:eastAsia="ja-JP"/>
        </w:rPr>
        <w:t xml:space="preserve">Teacher </w:t>
      </w:r>
      <w:r>
        <w:rPr>
          <w:lang w:eastAsia="ja-JP"/>
        </w:rPr>
        <w:t xml:space="preserve">Work Day &amp; Holiday </w:t>
      </w:r>
      <w:r w:rsidRPr="006871BF">
        <w:t>(no school)</w:t>
      </w:r>
    </w:p>
    <w:p w:rsidR="00C95116" w:rsidRPr="006871BF" w:rsidRDefault="00C95116" w:rsidP="00C95116">
      <w:pPr>
        <w:rPr>
          <w:b/>
        </w:rPr>
      </w:pPr>
    </w:p>
    <w:p w:rsidR="00C95116" w:rsidRPr="006871BF" w:rsidRDefault="00C95116" w:rsidP="00C95116">
      <w:pPr>
        <w:rPr>
          <w:b/>
        </w:rPr>
      </w:pPr>
      <w:r w:rsidRPr="006871BF">
        <w:rPr>
          <w:b/>
        </w:rPr>
        <w:t>April</w:t>
      </w:r>
    </w:p>
    <w:p w:rsidR="00C95116" w:rsidRDefault="00C95116" w:rsidP="00C95116">
      <w:r>
        <w:t>April 1-5</w:t>
      </w:r>
      <w:r w:rsidRPr="006871BF">
        <w:rPr>
          <w:lang w:eastAsia="ja-JP"/>
        </w:rPr>
        <w:t xml:space="preserve"> Vacation </w:t>
      </w:r>
      <w:r w:rsidRPr="006871BF">
        <w:t>(no school)</w:t>
      </w:r>
    </w:p>
    <w:p w:rsidR="00C95116" w:rsidRDefault="00C95116" w:rsidP="00C95116">
      <w:r>
        <w:t>April 10 – Leopard Spot</w:t>
      </w:r>
    </w:p>
    <w:p w:rsidR="00C95116" w:rsidRPr="006871BF" w:rsidRDefault="00C95116" w:rsidP="00C95116">
      <w:r>
        <w:t>April 15 – Spring Picture Day</w:t>
      </w:r>
    </w:p>
    <w:p w:rsidR="00C95116" w:rsidRDefault="00C95116" w:rsidP="00C95116">
      <w:r>
        <w:t>April 17 – Leopard Spot</w:t>
      </w:r>
    </w:p>
    <w:p w:rsidR="00C95116" w:rsidRDefault="00C95116" w:rsidP="00C95116">
      <w:r w:rsidRPr="006871BF">
        <w:t>April 19 – Early Release</w:t>
      </w:r>
    </w:p>
    <w:p w:rsidR="00C95116" w:rsidRDefault="00C95116" w:rsidP="00C95116">
      <w:r>
        <w:lastRenderedPageBreak/>
        <w:t>April 24 – Leopard Spot</w:t>
      </w:r>
    </w:p>
    <w:p w:rsidR="00C95116" w:rsidRDefault="00C95116" w:rsidP="00C95116">
      <w:r>
        <w:t>April 25 – Dance Class Performance 7:00 PM</w:t>
      </w:r>
    </w:p>
    <w:p w:rsidR="00CD4049" w:rsidRDefault="00CD4049" w:rsidP="00C95116">
      <w:r>
        <w:t>April 26 – Mad Science Program through United Arts</w:t>
      </w:r>
    </w:p>
    <w:p w:rsidR="00C95116" w:rsidRDefault="00C95116" w:rsidP="00C95116"/>
    <w:p w:rsidR="00C95116" w:rsidRPr="003C2BF4" w:rsidRDefault="00C95116" w:rsidP="00C95116">
      <w:pPr>
        <w:rPr>
          <w:b/>
        </w:rPr>
      </w:pPr>
      <w:r w:rsidRPr="003C2BF4">
        <w:rPr>
          <w:b/>
        </w:rPr>
        <w:t>May</w:t>
      </w:r>
    </w:p>
    <w:p w:rsidR="00C95116" w:rsidRDefault="00C95116" w:rsidP="00C95116">
      <w:r>
        <w:t>May 1 – Leopard Spot</w:t>
      </w:r>
    </w:p>
    <w:p w:rsidR="00C95116" w:rsidRDefault="00C95116" w:rsidP="00C95116">
      <w:r>
        <w:t>May 8 – Leopard Spot</w:t>
      </w:r>
    </w:p>
    <w:p w:rsidR="00C95116" w:rsidRDefault="00C95116" w:rsidP="00C95116">
      <w:r>
        <w:t>May 2 – Drama Class Performance 7:00 PM</w:t>
      </w:r>
    </w:p>
    <w:p w:rsidR="00C95116" w:rsidRDefault="00C95116" w:rsidP="00C95116">
      <w:r>
        <w:t>May 15 – Leopard Spot</w:t>
      </w:r>
    </w:p>
    <w:p w:rsidR="00C95116" w:rsidRDefault="00C95116" w:rsidP="00C95116">
      <w:r>
        <w:t>May 22 – Leopard Spot</w:t>
      </w:r>
    </w:p>
    <w:p w:rsidR="00C95116" w:rsidRPr="006871BF" w:rsidRDefault="00C95116" w:rsidP="00C95116">
      <w:r>
        <w:t>May 22 – Band Performance 7:00 PM</w:t>
      </w:r>
    </w:p>
    <w:p w:rsidR="00C95116" w:rsidRDefault="00C95116" w:rsidP="00C95116">
      <w:r w:rsidRPr="006871BF">
        <w:t>May 27 – Holiday (no school)</w:t>
      </w:r>
    </w:p>
    <w:p w:rsidR="00C95116" w:rsidRDefault="00C95116" w:rsidP="00C95116">
      <w:r>
        <w:t>May 29 – Leopard Spot</w:t>
      </w:r>
    </w:p>
    <w:p w:rsidR="00C95116" w:rsidRPr="006871BF" w:rsidRDefault="00C95116" w:rsidP="00C95116">
      <w:r>
        <w:t>May 30 – Band Performance 7:00 PM</w:t>
      </w:r>
    </w:p>
    <w:p w:rsidR="00C95116" w:rsidRPr="003C2BF4" w:rsidRDefault="00C95116" w:rsidP="00C95116">
      <w:pPr>
        <w:rPr>
          <w:b/>
        </w:rPr>
      </w:pPr>
    </w:p>
    <w:p w:rsidR="00C95116" w:rsidRPr="003C2BF4" w:rsidRDefault="00C95116" w:rsidP="00C95116">
      <w:pPr>
        <w:rPr>
          <w:b/>
        </w:rPr>
      </w:pPr>
      <w:r w:rsidRPr="003C2BF4">
        <w:rPr>
          <w:b/>
        </w:rPr>
        <w:t>June</w:t>
      </w:r>
    </w:p>
    <w:p w:rsidR="00C95116" w:rsidRDefault="00C95116" w:rsidP="00C95116">
      <w:r>
        <w:t>June 5 – Leopard Spot</w:t>
      </w:r>
    </w:p>
    <w:p w:rsidR="00C95116" w:rsidRDefault="00C95116" w:rsidP="00C95116">
      <w:r>
        <w:t>June 7 – 8</w:t>
      </w:r>
      <w:r w:rsidRPr="00CD0195">
        <w:rPr>
          <w:vertAlign w:val="superscript"/>
        </w:rPr>
        <w:t>th</w:t>
      </w:r>
      <w:r>
        <w:t xml:space="preserve"> Grade Dance</w:t>
      </w:r>
    </w:p>
    <w:p w:rsidR="00C95116" w:rsidRPr="006871BF" w:rsidRDefault="00C95116" w:rsidP="00C95116">
      <w:r w:rsidRPr="006871BF">
        <w:t>June 10 – Last Day of School</w:t>
      </w:r>
      <w:r>
        <w:t xml:space="preserve"> &amp; 8</w:t>
      </w:r>
      <w:r w:rsidRPr="003C2BF4">
        <w:rPr>
          <w:vertAlign w:val="superscript"/>
        </w:rPr>
        <w:t>th</w:t>
      </w:r>
      <w:r>
        <w:t xml:space="preserve"> Grade Picnic</w:t>
      </w:r>
    </w:p>
    <w:p w:rsidR="00C95116" w:rsidRPr="006871BF" w:rsidRDefault="00C95116" w:rsidP="00C95116">
      <w:pPr>
        <w:pStyle w:val="ColorfulList-Accent1"/>
        <w:widowControl w:val="0"/>
        <w:autoSpaceDE w:val="0"/>
        <w:autoSpaceDN w:val="0"/>
        <w:adjustRightInd w:val="0"/>
        <w:ind w:left="0"/>
        <w:rPr>
          <w:lang w:eastAsia="ja-JP"/>
        </w:rPr>
      </w:pPr>
    </w:p>
    <w:p w:rsidR="00C95116" w:rsidRPr="0072079B" w:rsidRDefault="00C95116" w:rsidP="0072079B">
      <w:pPr>
        <w:rPr>
          <w:b/>
        </w:rPr>
      </w:pPr>
    </w:p>
    <w:p w:rsidR="00AD7CAF" w:rsidRPr="006871BF" w:rsidRDefault="00AD7CAF" w:rsidP="00AD7CAF">
      <w:pPr>
        <w:ind w:left="360"/>
      </w:pPr>
    </w:p>
    <w:p w:rsidR="00AD7CAF" w:rsidRPr="006871BF" w:rsidRDefault="00AD7CAF" w:rsidP="00AD7CAF">
      <w:pPr>
        <w:ind w:left="360"/>
      </w:pPr>
    </w:p>
    <w:sectPr w:rsidR="00AD7CAF" w:rsidRPr="006871BF">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B1E" w:rsidRDefault="00EC0B1E">
      <w:r>
        <w:separator/>
      </w:r>
    </w:p>
  </w:endnote>
  <w:endnote w:type="continuationSeparator" w:id="0">
    <w:p w:rsidR="00EC0B1E" w:rsidRDefault="00EC0B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A4B" w:rsidRDefault="00FF0A4B" w:rsidP="00E86D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0A4B" w:rsidRDefault="00FF0A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A4B" w:rsidRDefault="00FF0A4B" w:rsidP="00E86D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157D">
      <w:rPr>
        <w:rStyle w:val="PageNumber"/>
        <w:noProof/>
      </w:rPr>
      <w:t>6</w:t>
    </w:r>
    <w:r>
      <w:rPr>
        <w:rStyle w:val="PageNumber"/>
      </w:rPr>
      <w:fldChar w:fldCharType="end"/>
    </w:r>
  </w:p>
  <w:p w:rsidR="00FF0A4B" w:rsidRDefault="00FF0A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B1E" w:rsidRDefault="00EC0B1E">
      <w:r>
        <w:separator/>
      </w:r>
    </w:p>
  </w:footnote>
  <w:footnote w:type="continuationSeparator" w:id="0">
    <w:p w:rsidR="00EC0B1E" w:rsidRDefault="00EC0B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735CD"/>
    <w:multiLevelType w:val="hybridMultilevel"/>
    <w:tmpl w:val="CFCC51F4"/>
    <w:lvl w:ilvl="0" w:tplc="9740E4D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DF3DB7"/>
    <w:multiLevelType w:val="hybridMultilevel"/>
    <w:tmpl w:val="AC56D9F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834471"/>
    <w:multiLevelType w:val="hybridMultilevel"/>
    <w:tmpl w:val="CD5A78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3675F6E"/>
    <w:multiLevelType w:val="hybridMultilevel"/>
    <w:tmpl w:val="BFC8016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6A3D75"/>
    <w:multiLevelType w:val="hybridMultilevel"/>
    <w:tmpl w:val="60FAF5D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EC1BFC"/>
    <w:multiLevelType w:val="hybridMultilevel"/>
    <w:tmpl w:val="1DC6B9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ABB783C"/>
    <w:multiLevelType w:val="hybridMultilevel"/>
    <w:tmpl w:val="7C08E1E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1C6E74"/>
    <w:multiLevelType w:val="hybridMultilevel"/>
    <w:tmpl w:val="6CB4BB4A"/>
    <w:lvl w:ilvl="0" w:tplc="9740E4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4E6231"/>
    <w:multiLevelType w:val="hybridMultilevel"/>
    <w:tmpl w:val="87A8C214"/>
    <w:lvl w:ilvl="0" w:tplc="04090019">
      <w:start w:val="1"/>
      <w:numFmt w:val="lowerLetter"/>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9">
    <w:nsid w:val="36F62844"/>
    <w:multiLevelType w:val="hybridMultilevel"/>
    <w:tmpl w:val="0472ED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AD76E2"/>
    <w:multiLevelType w:val="hybridMultilevel"/>
    <w:tmpl w:val="0B38AF6A"/>
    <w:lvl w:ilvl="0" w:tplc="9740E4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F247004"/>
    <w:multiLevelType w:val="hybridMultilevel"/>
    <w:tmpl w:val="398AABD4"/>
    <w:lvl w:ilvl="0" w:tplc="9740E4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8F43FD5"/>
    <w:multiLevelType w:val="hybridMultilevel"/>
    <w:tmpl w:val="E29E867E"/>
    <w:lvl w:ilvl="0" w:tplc="9740E4D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CBC6AAA"/>
    <w:multiLevelType w:val="hybridMultilevel"/>
    <w:tmpl w:val="AB9E5F3A"/>
    <w:lvl w:ilvl="0" w:tplc="04090005">
      <w:start w:val="1"/>
      <w:numFmt w:val="bullet"/>
      <w:lvlText w:val=""/>
      <w:lvlJc w:val="left"/>
      <w:pPr>
        <w:ind w:left="2220" w:hanging="360"/>
      </w:pPr>
      <w:rPr>
        <w:rFonts w:ascii="Wingdings" w:hAnsi="Wingdings" w:hint="default"/>
      </w:rPr>
    </w:lvl>
    <w:lvl w:ilvl="1" w:tplc="04090003">
      <w:start w:val="1"/>
      <w:numFmt w:val="bullet"/>
      <w:lvlText w:val="o"/>
      <w:lvlJc w:val="left"/>
      <w:pPr>
        <w:ind w:left="2940" w:hanging="360"/>
      </w:pPr>
      <w:rPr>
        <w:rFonts w:ascii="Courier New" w:hAnsi="Courier New" w:hint="default"/>
      </w:rPr>
    </w:lvl>
    <w:lvl w:ilvl="2" w:tplc="04090005">
      <w:start w:val="1"/>
      <w:numFmt w:val="bullet"/>
      <w:lvlText w:val=""/>
      <w:lvlJc w:val="left"/>
      <w:pPr>
        <w:ind w:left="3660" w:hanging="360"/>
      </w:pPr>
      <w:rPr>
        <w:rFonts w:ascii="Wingdings" w:hAnsi="Wingdings" w:hint="default"/>
      </w:rPr>
    </w:lvl>
    <w:lvl w:ilvl="3" w:tplc="04090001">
      <w:start w:val="1"/>
      <w:numFmt w:val="bullet"/>
      <w:lvlText w:val=""/>
      <w:lvlJc w:val="left"/>
      <w:pPr>
        <w:ind w:left="4380" w:hanging="360"/>
      </w:pPr>
      <w:rPr>
        <w:rFonts w:ascii="Symbol" w:hAnsi="Symbol" w:hint="default"/>
      </w:rPr>
    </w:lvl>
    <w:lvl w:ilvl="4" w:tplc="04090003">
      <w:start w:val="1"/>
      <w:numFmt w:val="bullet"/>
      <w:lvlText w:val="o"/>
      <w:lvlJc w:val="left"/>
      <w:pPr>
        <w:ind w:left="5100" w:hanging="360"/>
      </w:pPr>
      <w:rPr>
        <w:rFonts w:ascii="Courier New" w:hAnsi="Courier New" w:hint="default"/>
      </w:rPr>
    </w:lvl>
    <w:lvl w:ilvl="5" w:tplc="04090005">
      <w:start w:val="1"/>
      <w:numFmt w:val="bullet"/>
      <w:lvlText w:val=""/>
      <w:lvlJc w:val="left"/>
      <w:pPr>
        <w:ind w:left="5820" w:hanging="360"/>
      </w:pPr>
      <w:rPr>
        <w:rFonts w:ascii="Wingdings" w:hAnsi="Wingdings" w:hint="default"/>
      </w:rPr>
    </w:lvl>
    <w:lvl w:ilvl="6" w:tplc="04090001">
      <w:start w:val="1"/>
      <w:numFmt w:val="bullet"/>
      <w:lvlText w:val=""/>
      <w:lvlJc w:val="left"/>
      <w:pPr>
        <w:ind w:left="6540" w:hanging="360"/>
      </w:pPr>
      <w:rPr>
        <w:rFonts w:ascii="Symbol" w:hAnsi="Symbol" w:hint="default"/>
      </w:rPr>
    </w:lvl>
    <w:lvl w:ilvl="7" w:tplc="04090003">
      <w:start w:val="1"/>
      <w:numFmt w:val="bullet"/>
      <w:lvlText w:val="o"/>
      <w:lvlJc w:val="left"/>
      <w:pPr>
        <w:ind w:left="7260" w:hanging="360"/>
      </w:pPr>
      <w:rPr>
        <w:rFonts w:ascii="Courier New" w:hAnsi="Courier New" w:hint="default"/>
      </w:rPr>
    </w:lvl>
    <w:lvl w:ilvl="8" w:tplc="04090005">
      <w:start w:val="1"/>
      <w:numFmt w:val="bullet"/>
      <w:lvlText w:val=""/>
      <w:lvlJc w:val="left"/>
      <w:pPr>
        <w:ind w:left="7980" w:hanging="360"/>
      </w:pPr>
      <w:rPr>
        <w:rFonts w:ascii="Wingdings" w:hAnsi="Wingdings" w:hint="default"/>
      </w:rPr>
    </w:lvl>
  </w:abstractNum>
  <w:abstractNum w:abstractNumId="14">
    <w:nsid w:val="5D7B09FB"/>
    <w:multiLevelType w:val="hybridMultilevel"/>
    <w:tmpl w:val="E4CAD34A"/>
    <w:lvl w:ilvl="0" w:tplc="9740E4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61E6A8B"/>
    <w:multiLevelType w:val="hybridMultilevel"/>
    <w:tmpl w:val="FFC4B4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A10399E"/>
    <w:multiLevelType w:val="hybridMultilevel"/>
    <w:tmpl w:val="3984F45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9"/>
  </w:num>
  <w:num w:numId="2">
    <w:abstractNumId w:val="3"/>
  </w:num>
  <w:num w:numId="3">
    <w:abstractNumId w:val="1"/>
  </w:num>
  <w:num w:numId="4">
    <w:abstractNumId w:val="4"/>
  </w:num>
  <w:num w:numId="5">
    <w:abstractNumId w:val="6"/>
  </w:num>
  <w:num w:numId="6">
    <w:abstractNumId w:val="15"/>
  </w:num>
  <w:num w:numId="7">
    <w:abstractNumId w:val="16"/>
  </w:num>
  <w:num w:numId="8">
    <w:abstractNumId w:val="8"/>
  </w:num>
  <w:num w:numId="9">
    <w:abstractNumId w:val="2"/>
  </w:num>
  <w:num w:numId="10">
    <w:abstractNumId w:val="13"/>
  </w:num>
  <w:num w:numId="11">
    <w:abstractNumId w:val="5"/>
  </w:num>
  <w:num w:numId="12">
    <w:abstractNumId w:val="12"/>
  </w:num>
  <w:num w:numId="13">
    <w:abstractNumId w:val="10"/>
  </w:num>
  <w:num w:numId="14">
    <w:abstractNumId w:val="0"/>
  </w:num>
  <w:num w:numId="15">
    <w:abstractNumId w:val="7"/>
  </w:num>
  <w:num w:numId="16">
    <w:abstractNumId w:val="1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stylePaneFormatFilter w:val="3F01"/>
  <w:defaultTabStop w:val="720"/>
  <w:noPunctuationKerning/>
  <w:characterSpacingControl w:val="doNotCompress"/>
  <w:footnotePr>
    <w:footnote w:id="-1"/>
    <w:footnote w:id="0"/>
  </w:footnotePr>
  <w:endnotePr>
    <w:endnote w:id="-1"/>
    <w:endnote w:id="0"/>
  </w:endnotePr>
  <w:compat/>
  <w:rsids>
    <w:rsidRoot w:val="007735AF"/>
    <w:rsid w:val="000272E4"/>
    <w:rsid w:val="00086D7C"/>
    <w:rsid w:val="000C78A9"/>
    <w:rsid w:val="00203D84"/>
    <w:rsid w:val="00236D7E"/>
    <w:rsid w:val="002373F8"/>
    <w:rsid w:val="00290AA4"/>
    <w:rsid w:val="00325E41"/>
    <w:rsid w:val="0039623A"/>
    <w:rsid w:val="003C2BF4"/>
    <w:rsid w:val="00500E4A"/>
    <w:rsid w:val="0051528B"/>
    <w:rsid w:val="005E49D4"/>
    <w:rsid w:val="00651972"/>
    <w:rsid w:val="006871BF"/>
    <w:rsid w:val="00696D6D"/>
    <w:rsid w:val="0072079B"/>
    <w:rsid w:val="007735AF"/>
    <w:rsid w:val="007A329B"/>
    <w:rsid w:val="008067BD"/>
    <w:rsid w:val="008366DA"/>
    <w:rsid w:val="008822DF"/>
    <w:rsid w:val="008A6A81"/>
    <w:rsid w:val="009E67BA"/>
    <w:rsid w:val="00A34127"/>
    <w:rsid w:val="00A42E6D"/>
    <w:rsid w:val="00A73A9F"/>
    <w:rsid w:val="00AC2475"/>
    <w:rsid w:val="00AD6729"/>
    <w:rsid w:val="00AD7CAF"/>
    <w:rsid w:val="00B6157D"/>
    <w:rsid w:val="00BA13F8"/>
    <w:rsid w:val="00BD4163"/>
    <w:rsid w:val="00C745E1"/>
    <w:rsid w:val="00C95116"/>
    <w:rsid w:val="00CD0195"/>
    <w:rsid w:val="00CD4049"/>
    <w:rsid w:val="00D34D94"/>
    <w:rsid w:val="00D876E0"/>
    <w:rsid w:val="00DA59F1"/>
    <w:rsid w:val="00DA7C8C"/>
    <w:rsid w:val="00E35231"/>
    <w:rsid w:val="00E82035"/>
    <w:rsid w:val="00E86D1C"/>
    <w:rsid w:val="00EC0B1E"/>
    <w:rsid w:val="00F42DE4"/>
    <w:rsid w:val="00FC3A17"/>
    <w:rsid w:val="00FF0A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olorfulList-Accent1">
    <w:name w:val="Colorful List Accent 1"/>
    <w:basedOn w:val="Normal"/>
    <w:qFormat/>
    <w:rsid w:val="00325E41"/>
    <w:pPr>
      <w:ind w:left="720"/>
    </w:pPr>
    <w:rPr>
      <w:rFonts w:eastAsia="MS ??"/>
    </w:rPr>
  </w:style>
  <w:style w:type="character" w:styleId="Hyperlink">
    <w:name w:val="Hyperlink"/>
    <w:rsid w:val="00325E41"/>
    <w:rPr>
      <w:rFonts w:cs="Times New Roman"/>
      <w:color w:val="0000FF"/>
      <w:u w:val="single"/>
    </w:rPr>
  </w:style>
  <w:style w:type="paragraph" w:styleId="Footer">
    <w:name w:val="footer"/>
    <w:basedOn w:val="Normal"/>
    <w:rsid w:val="00E86D1C"/>
    <w:pPr>
      <w:tabs>
        <w:tab w:val="center" w:pos="4320"/>
        <w:tab w:val="right" w:pos="8640"/>
      </w:tabs>
    </w:pPr>
  </w:style>
  <w:style w:type="character" w:styleId="PageNumber">
    <w:name w:val="page number"/>
    <w:basedOn w:val="DefaultParagraphFont"/>
    <w:rsid w:val="00E86D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MPMS PTSA Meeting Agenda</vt:lpstr>
    </vt:vector>
  </TitlesOfParts>
  <Company>Lenovo</Company>
  <LinksUpToDate>false</LinksUpToDate>
  <CharactersWithSpaces>9605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MPMS PTSA Meeting Agenda</dc:title>
  <dc:creator>Sean Hannon</dc:creator>
  <cp:lastModifiedBy>wadmin</cp:lastModifiedBy>
  <cp:revision>2</cp:revision>
  <dcterms:created xsi:type="dcterms:W3CDTF">2012-11-20T01:48:00Z</dcterms:created>
  <dcterms:modified xsi:type="dcterms:W3CDTF">2012-11-20T01:48:00Z</dcterms:modified>
</cp:coreProperties>
</file>